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08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5345"/>
        <w:gridCol w:w="3935"/>
        <w:gridCol w:w="4109"/>
        <w:gridCol w:w="1433"/>
        <w:gridCol w:w="1251"/>
        <w:gridCol w:w="1787"/>
      </w:tblGrid>
      <w:tr w:rsidR="00F5596F" w:rsidTr="00820FA1">
        <w:trPr>
          <w:trHeight w:val="536"/>
        </w:trPr>
        <w:tc>
          <w:tcPr>
            <w:tcW w:w="848" w:type="dxa"/>
          </w:tcPr>
          <w:p w:rsidR="00F5596F" w:rsidRDefault="00E678FF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ACC.</w:t>
            </w:r>
          </w:p>
          <w:p w:rsidR="00F5596F" w:rsidRDefault="00E678FF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5345" w:type="dxa"/>
          </w:tcPr>
          <w:p w:rsidR="00F5596F" w:rsidRDefault="00F5596F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5596F" w:rsidRDefault="00E678FF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NAMEOFTHEBOOKS</w:t>
            </w:r>
          </w:p>
        </w:tc>
        <w:tc>
          <w:tcPr>
            <w:tcW w:w="3935" w:type="dxa"/>
          </w:tcPr>
          <w:p w:rsidR="00F5596F" w:rsidRDefault="00F5596F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5596F" w:rsidRDefault="00E678FF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NAMEOFTHEAUTHER</w:t>
            </w:r>
          </w:p>
        </w:tc>
        <w:tc>
          <w:tcPr>
            <w:tcW w:w="4109" w:type="dxa"/>
          </w:tcPr>
          <w:p w:rsidR="00F5596F" w:rsidRDefault="00E678FF">
            <w:pPr>
              <w:pStyle w:val="TableParagraph"/>
              <w:spacing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NAMEOFTHE</w:t>
            </w:r>
          </w:p>
          <w:p w:rsidR="00F5596F" w:rsidRDefault="00E678FF">
            <w:pPr>
              <w:pStyle w:val="TableParagraph"/>
              <w:spacing w:before="19" w:line="244" w:lineRule="exact"/>
              <w:ind w:left="36"/>
              <w:rPr>
                <w:sz w:val="21"/>
              </w:rPr>
            </w:pPr>
            <w:r>
              <w:rPr>
                <w:sz w:val="21"/>
              </w:rPr>
              <w:t>PUBLISHERS</w:t>
            </w:r>
          </w:p>
        </w:tc>
        <w:tc>
          <w:tcPr>
            <w:tcW w:w="1433" w:type="dxa"/>
          </w:tcPr>
          <w:p w:rsidR="00F5596F" w:rsidRDefault="00F5596F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5596F" w:rsidRDefault="00E678FF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PRICE</w:t>
            </w:r>
          </w:p>
        </w:tc>
        <w:tc>
          <w:tcPr>
            <w:tcW w:w="1251" w:type="dxa"/>
          </w:tcPr>
          <w:p w:rsidR="00F5596F" w:rsidRDefault="00F5596F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5596F" w:rsidRDefault="00E678FF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787" w:type="dxa"/>
          </w:tcPr>
          <w:p w:rsidR="00F5596F" w:rsidRDefault="00E678FF">
            <w:pPr>
              <w:pStyle w:val="TableParagraph"/>
              <w:spacing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HOW</w:t>
            </w:r>
          </w:p>
          <w:p w:rsidR="00F5596F" w:rsidRDefault="00E678FF">
            <w:pPr>
              <w:pStyle w:val="TableParagraph"/>
              <w:spacing w:before="19" w:line="244" w:lineRule="exact"/>
              <w:ind w:left="36"/>
              <w:rPr>
                <w:sz w:val="21"/>
              </w:rPr>
            </w:pPr>
            <w:r>
              <w:rPr>
                <w:sz w:val="21"/>
              </w:rPr>
              <w:t>OBTAINED</w:t>
            </w:r>
          </w:p>
        </w:tc>
      </w:tr>
      <w:tr w:rsidR="00870106" w:rsidTr="00820FA1">
        <w:trPr>
          <w:trHeight w:val="256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SISUSIKKHA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70106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21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22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23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24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25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26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27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28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29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30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31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70106" w:rsidTr="00820FA1">
        <w:trPr>
          <w:trHeight w:val="257"/>
        </w:trPr>
        <w:tc>
          <w:tcPr>
            <w:tcW w:w="848" w:type="dxa"/>
          </w:tcPr>
          <w:p w:rsidR="00870106" w:rsidRDefault="00820FA1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  <w:r>
              <w:rPr>
                <w:sz w:val="21"/>
              </w:rPr>
              <w:t xml:space="preserve">            32</w:t>
            </w:r>
          </w:p>
        </w:tc>
        <w:tc>
          <w:tcPr>
            <w:tcW w:w="5345" w:type="dxa"/>
          </w:tcPr>
          <w:p w:rsidR="00870106" w:rsidRDefault="00870106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YOGAEDUCATION</w:t>
            </w:r>
          </w:p>
        </w:tc>
        <w:tc>
          <w:tcPr>
            <w:tcW w:w="3935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NCTE</w:t>
            </w:r>
          </w:p>
        </w:tc>
        <w:tc>
          <w:tcPr>
            <w:tcW w:w="1433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70106" w:rsidRDefault="00870106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870106" w:rsidRDefault="00870106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rPr>
          <w:rFonts w:ascii="Times New Roman"/>
          <w:sz w:val="18"/>
        </w:rPr>
        <w:sectPr w:rsidR="00F5596F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3128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3118"/>
        <w:gridCol w:w="3118"/>
        <w:gridCol w:w="3119"/>
        <w:gridCol w:w="3119"/>
        <w:gridCol w:w="3119"/>
        <w:gridCol w:w="3119"/>
        <w:gridCol w:w="3660"/>
        <w:gridCol w:w="2695"/>
        <w:gridCol w:w="2815"/>
        <w:gridCol w:w="982"/>
        <w:gridCol w:w="857"/>
        <w:gridCol w:w="1224"/>
      </w:tblGrid>
      <w:tr w:rsidR="009C1273" w:rsidTr="009C1273">
        <w:trPr>
          <w:trHeight w:val="255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33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AABEG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R.SARKAR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GYANPITHPUB.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34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SAAT-PANCHBHABNA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a.kar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35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TABEAAICHALEAAI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A.DUTTA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ANANDAPRAKASHAN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36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AABAHAMAN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T.SATPATHI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ANANDAPRAKASHAN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37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SAMARERJALCHABI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L.BHADRA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MAHUAPRAKASHANI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38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ABELARAMANTRANE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M.MUKHERJEE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ANANDAPRAKASHAN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5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39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SUDHUTORJONNO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A.DUTTA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ANANDAPRAKASHAN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5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40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ANUBHABETUMI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P.BISWAS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41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MEGHERRANGSHEET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M.MUKHERJEE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MAHUAPRAKASHANI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5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42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43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rFonts w:ascii="Times New Roman"/>
                <w:sz w:val="23"/>
              </w:rPr>
              <w:t>44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5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</w:t>
            </w:r>
            <w:r w:rsidR="00754C73" w:rsidRPr="00754C73">
              <w:rPr>
                <w:sz w:val="21"/>
              </w:rPr>
              <w:t>5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</w:t>
            </w:r>
            <w:r w:rsidR="00754C73" w:rsidRPr="00754C73">
              <w:rPr>
                <w:sz w:val="21"/>
              </w:rPr>
              <w:t>6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</w:t>
            </w:r>
            <w:r w:rsidR="00754C73" w:rsidRPr="00754C73">
              <w:rPr>
                <w:sz w:val="21"/>
              </w:rPr>
              <w:t>7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</w:t>
            </w:r>
            <w:r w:rsidR="00754C73" w:rsidRPr="00754C73">
              <w:rPr>
                <w:sz w:val="21"/>
              </w:rPr>
              <w:t>8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754C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49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0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1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2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3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4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754C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55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6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</w:t>
            </w:r>
            <w:r w:rsidR="00754C73" w:rsidRPr="00754C73">
              <w:rPr>
                <w:sz w:val="21"/>
              </w:rPr>
              <w:t>7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754C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58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754C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59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0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1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C1273" w:rsidRPr="00754C73" w:rsidRDefault="009C1273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2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3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4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9C12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754C73" w:rsidRPr="00754C73">
              <w:rPr>
                <w:sz w:val="21"/>
              </w:rPr>
              <w:t>5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9C1273" w:rsidTr="009C1273">
        <w:trPr>
          <w:trHeight w:val="256"/>
        </w:trPr>
        <w:tc>
          <w:tcPr>
            <w:tcW w:w="342" w:type="dxa"/>
          </w:tcPr>
          <w:p w:rsidR="009C1273" w:rsidRPr="00754C73" w:rsidRDefault="00754C73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 w:rsidRPr="00754C73">
              <w:rPr>
                <w:sz w:val="21"/>
              </w:rPr>
              <w:t>6</w:t>
            </w:r>
            <w:r w:rsidR="009C1273" w:rsidRPr="00754C73">
              <w:rPr>
                <w:sz w:val="21"/>
              </w:rPr>
              <w:t>6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3118" w:type="dxa"/>
          </w:tcPr>
          <w:p w:rsidR="009C1273" w:rsidRDefault="009C127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9C1273" w:rsidRDefault="009C127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  <w:tc>
          <w:tcPr>
            <w:tcW w:w="3660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69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815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982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857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24" w:type="dxa"/>
          </w:tcPr>
          <w:p w:rsidR="009C1273" w:rsidRDefault="009C1273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</w:tbl>
    <w:p w:rsidR="00F5596F" w:rsidRDefault="00754C73">
      <w:pPr>
        <w:rPr>
          <w:rFonts w:ascii="Times New Roman"/>
          <w:sz w:val="2"/>
        </w:rPr>
        <w:sectPr w:rsidR="00F5596F">
          <w:pgSz w:w="16840" w:h="11910" w:orient="landscape"/>
          <w:pgMar w:top="1080" w:right="2060" w:bottom="280" w:left="1700" w:header="720" w:footer="720" w:gutter="0"/>
          <w:cols w:space="720"/>
        </w:sectPr>
      </w:pPr>
      <w:r>
        <w:rPr>
          <w:rFonts w:ascii="Times New Roman"/>
          <w:sz w:val="2"/>
        </w:rPr>
        <w:t>6</w:t>
      </w: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rPr>
          <w:rFonts w:ascii="Times New Roman"/>
          <w:sz w:val="17"/>
        </w:rPr>
      </w:pPr>
    </w:p>
    <w:p w:rsidR="00F5596F" w:rsidRDefault="00F5596F">
      <w:pPr>
        <w:rPr>
          <w:rFonts w:ascii="Times New Roman"/>
          <w:sz w:val="17"/>
        </w:rPr>
        <w:sectPr w:rsidR="00F5596F">
          <w:pgSz w:w="16840" w:h="11910" w:orient="landscape"/>
          <w:pgMar w:top="1100" w:right="2060" w:bottom="280" w:left="1700" w:header="720" w:footer="720" w:gutter="0"/>
          <w:cols w:space="720"/>
        </w:sectPr>
      </w:pPr>
    </w:p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680"/>
        <w:gridCol w:w="2695"/>
        <w:gridCol w:w="2815"/>
        <w:gridCol w:w="982"/>
        <w:gridCol w:w="857"/>
        <w:gridCol w:w="1224"/>
      </w:tblGrid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8D60E3" w:rsidP="00754C73">
            <w:pPr>
              <w:pStyle w:val="TableParagraph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754C73">
              <w:rPr>
                <w:sz w:val="21"/>
              </w:rPr>
              <w:t>80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FE6F5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  <w:r w:rsidR="00754C73">
              <w:rPr>
                <w:sz w:val="21"/>
              </w:rPr>
              <w:t>1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EE6E5B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3680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BANGLABHASABISOYOPADDHATI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K.CHATTOPADHYAY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6081"/>
        <w:gridCol w:w="2695"/>
        <w:gridCol w:w="2815"/>
        <w:gridCol w:w="982"/>
        <w:gridCol w:w="857"/>
        <w:gridCol w:w="1224"/>
      </w:tblGrid>
      <w:tr w:rsidR="00FE6F5C" w:rsidTr="00754C73">
        <w:trPr>
          <w:trHeight w:val="808"/>
        </w:trPr>
        <w:tc>
          <w:tcPr>
            <w:tcW w:w="56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 w:rsidR="00754C73">
              <w:rPr>
                <w:sz w:val="21"/>
              </w:rPr>
              <w:t>01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808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before="1"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807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808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808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807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FE6F5C" w:rsidRDefault="00FE6F5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532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GANITSIKKHANPADHATI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G.CHATTERJEE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ANUBHABETUMI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P.BISWAS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BADHANKABITASANKALAN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P.BISWAS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BHRAMANERNABANITA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N.DEBSEN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15"/>
              </w:rPr>
              <w:t>SWARNAKKHARPRAKASANI PVT.LTD</w:t>
            </w:r>
            <w:r>
              <w:rPr>
                <w:sz w:val="21"/>
              </w:rPr>
              <w:t>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proofErr w:type="gramStart"/>
            <w:r>
              <w:rPr>
                <w:sz w:val="21"/>
              </w:rPr>
              <w:t>ANUBHABETUMI(</w:t>
            </w:r>
            <w:proofErr w:type="gramEnd"/>
            <w:r>
              <w:rPr>
                <w:sz w:val="21"/>
              </w:rPr>
              <w:t>2NDED.)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P.BISWAS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CHALAJAIDUYARS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B.BASU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TRAKESANDTUYRS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9D3314" w:rsidP="00754C73">
            <w:pPr>
              <w:pStyle w:val="TableParagraph"/>
              <w:spacing w:line="237" w:lineRule="exact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="00754C73">
              <w:rPr>
                <w:sz w:val="21"/>
              </w:rPr>
              <w:t>114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KABITAOKABITARABASESH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S.RANA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SIKKHAMULAKCHARCHA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52" w:line="240" w:lineRule="auto"/>
              <w:ind w:left="28"/>
              <w:rPr>
                <w:sz w:val="15"/>
              </w:rPr>
            </w:pPr>
            <w:r>
              <w:rPr>
                <w:sz w:val="15"/>
              </w:rPr>
              <w:t>M.CHATTAPADHYAY,K. CHAKRABORTY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SAMPRATIKSIKKHA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52" w:line="240" w:lineRule="auto"/>
              <w:ind w:left="28"/>
              <w:rPr>
                <w:sz w:val="15"/>
              </w:rPr>
            </w:pPr>
            <w:r>
              <w:rPr>
                <w:sz w:val="15"/>
              </w:rPr>
              <w:t>M.CHATTAPADHYAY,K. CHAKRABORTY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NUTANNIYAM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MUHURTERANUBHUTI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P.BISWAS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POUSALIPRAKASHANI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HRIDMAJHAREBRISHTI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ANANDAPRAKASHAN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5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ANURAG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K.K.MITRA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754C73">
        <w:trPr>
          <w:trHeight w:val="256"/>
        </w:trPr>
        <w:tc>
          <w:tcPr>
            <w:tcW w:w="562" w:type="dxa"/>
          </w:tcPr>
          <w:p w:rsidR="00FE6F5C" w:rsidRDefault="00754C7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608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BHALOBESEDAKCHITOKE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R.SARKAR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GYANPITHPUB.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661"/>
        <w:gridCol w:w="2695"/>
        <w:gridCol w:w="2815"/>
        <w:gridCol w:w="982"/>
        <w:gridCol w:w="857"/>
        <w:gridCol w:w="1224"/>
      </w:tblGrid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122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123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124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125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126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127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128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129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130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131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132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133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134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135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136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137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138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8408D3" w:rsidRPr="008408D3" w:rsidRDefault="008408D3" w:rsidP="005443A4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139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8408D3" w:rsidRPr="008408D3" w:rsidRDefault="008408D3" w:rsidP="005443A4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140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BYAPTAPATHANSIKKHANSOPAN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141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142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143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144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145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146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147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148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149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Pr="008408D3" w:rsidRDefault="008408D3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8408D3">
              <w:rPr>
                <w:sz w:val="21"/>
              </w:rPr>
              <w:t>150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Default="008408D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452ANUOBYAPTASIKSHANPADHATI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Default="008408D3" w:rsidP="008408D3">
            <w:pPr>
              <w:pStyle w:val="TableParagraph"/>
              <w:tabs>
                <w:tab w:val="left" w:pos="299"/>
              </w:tabs>
              <w:ind w:right="14"/>
              <w:rPr>
                <w:sz w:val="21"/>
              </w:rPr>
            </w:pPr>
            <w:r>
              <w:rPr>
                <w:sz w:val="21"/>
              </w:rPr>
              <w:tab/>
              <w:t>153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Default="008408D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5"/>
        </w:trPr>
        <w:tc>
          <w:tcPr>
            <w:tcW w:w="521" w:type="dxa"/>
          </w:tcPr>
          <w:p w:rsidR="008408D3" w:rsidRDefault="008408D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8408D3" w:rsidTr="008408D3">
        <w:trPr>
          <w:trHeight w:val="256"/>
        </w:trPr>
        <w:tc>
          <w:tcPr>
            <w:tcW w:w="521" w:type="dxa"/>
          </w:tcPr>
          <w:p w:rsidR="008408D3" w:rsidRDefault="008408D3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3661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8408D3" w:rsidRDefault="008408D3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8408D3" w:rsidRDefault="008408D3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8408D3" w:rsidRDefault="008408D3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8408D3" w:rsidRDefault="008408D3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 w:rsidP="008408D3">
      <w:pPr>
        <w:pStyle w:val="BodyText"/>
        <w:spacing w:before="0"/>
        <w:ind w:firstLine="72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6062"/>
        <w:gridCol w:w="2695"/>
        <w:gridCol w:w="2815"/>
        <w:gridCol w:w="982"/>
        <w:gridCol w:w="857"/>
        <w:gridCol w:w="1224"/>
      </w:tblGrid>
      <w:tr w:rsidR="00FE6F5C" w:rsidTr="00447A8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6062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447A8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6062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447A8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6062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256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447A8C" w:rsidRPr="00447A8C" w:rsidRDefault="00447A8C" w:rsidP="005443A4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160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256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161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7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162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163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164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165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166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before="1"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167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168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8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169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447A8C" w:rsidTr="00447A8C">
        <w:trPr>
          <w:trHeight w:val="807"/>
        </w:trPr>
        <w:tc>
          <w:tcPr>
            <w:tcW w:w="581" w:type="dxa"/>
          </w:tcPr>
          <w:p w:rsidR="00447A8C" w:rsidRPr="00447A8C" w:rsidRDefault="00447A8C" w:rsidP="005443A4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447A8C">
              <w:rPr>
                <w:sz w:val="21"/>
              </w:rPr>
              <w:t>170</w:t>
            </w:r>
          </w:p>
        </w:tc>
        <w:tc>
          <w:tcPr>
            <w:tcW w:w="6062" w:type="dxa"/>
          </w:tcPr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447A8C" w:rsidRDefault="00447A8C" w:rsidP="00FE6F5C">
            <w:pPr>
              <w:pStyle w:val="TableParagraph"/>
              <w:spacing w:line="270" w:lineRule="atLeast"/>
              <w:ind w:left="35" w:right="13"/>
              <w:rPr>
                <w:sz w:val="21"/>
              </w:rPr>
            </w:pPr>
            <w:r>
              <w:rPr>
                <w:spacing w:val="-1"/>
                <w:sz w:val="21"/>
              </w:rPr>
              <w:t>VIDYALAYA</w:t>
            </w:r>
            <w:r>
              <w:rPr>
                <w:sz w:val="21"/>
              </w:rPr>
              <w:t>SIKKHADHINSIKKHANABHYASPARIKALPANABYAPTAPATHAN</w:t>
            </w:r>
          </w:p>
        </w:tc>
        <w:tc>
          <w:tcPr>
            <w:tcW w:w="269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447A8C" w:rsidRDefault="00447A8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447A8C" w:rsidRDefault="00447A8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447A8C" w:rsidRDefault="00447A8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SIKKHAI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pacing w:val="-1"/>
                <w:sz w:val="21"/>
              </w:rPr>
              <w:t>VIDYALAYAVITTIKKARJABALI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G.C.MANDAL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7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447A8C" w:rsidP="00447A8C">
      <w:pPr>
        <w:pStyle w:val="BodyText"/>
        <w:tabs>
          <w:tab w:val="left" w:pos="505"/>
        </w:tabs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7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7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8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59" w:lineRule="auto"/>
              <w:ind w:left="35" w:right="191"/>
              <w:rPr>
                <w:sz w:val="21"/>
              </w:rPr>
            </w:pPr>
            <w:r>
              <w:rPr>
                <w:sz w:val="21"/>
              </w:rPr>
              <w:t>BABOHARIKPATHANESIKKHANSIKHANDAKKHATABRIDHIKARANOVIDYALAYA</w:t>
            </w: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7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807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BABOHARIKPATHANESIKKHANSIKHAN</w:t>
            </w:r>
          </w:p>
          <w:p w:rsidR="00FE6F5C" w:rsidRDefault="00FE6F5C" w:rsidP="00FE6F5C">
            <w:pPr>
              <w:pStyle w:val="TableParagraph"/>
              <w:spacing w:line="270" w:lineRule="atLeast"/>
              <w:ind w:left="35" w:right="196"/>
              <w:rPr>
                <w:sz w:val="21"/>
              </w:rPr>
            </w:pPr>
            <w:r>
              <w:rPr>
                <w:sz w:val="21"/>
              </w:rPr>
              <w:t>DAKKHATABRIDHIKARANOVIDYALAYAKARJABALIPARIKALPANA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VIDYALAYVITTIKKARJABALI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COMPUTARERPRAYOG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COMPUTERPRAYOGSIKKHANSOPAN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R.D.ROY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256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255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SAMASAMAYIKSIKKHAADHAYAN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ROY,GHOSH,MAL,JANA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PATHAKRAMESIKKHAN</w:t>
            </w:r>
            <w:r>
              <w:rPr>
                <w:sz w:val="21"/>
              </w:rPr>
              <w:t>BIGYAN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J.K.METE,B.GHOSH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E6F5C" w:rsidRDefault="00FE6F5C" w:rsidP="00FE6F5C">
      <w:pPr>
        <w:spacing w:line="241" w:lineRule="exact"/>
        <w:rPr>
          <w:sz w:val="21"/>
        </w:rPr>
        <w:sectPr w:rsidR="00FE6F5C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PRARAMVIKSIKKHABIGYANO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PATHAKRAMPRASANGA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R.N.JANA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SIKKHANITI</w:t>
            </w:r>
            <w:r>
              <w:rPr>
                <w:sz w:val="21"/>
              </w:rPr>
              <w:t>SAMANWITAPATHAKRAM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SIKKHANSOPAN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K.NANDI,S.NANDI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447A8C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D405B5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D405B5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1"/>
        </w:trPr>
        <w:tc>
          <w:tcPr>
            <w:tcW w:w="581" w:type="dxa"/>
          </w:tcPr>
          <w:p w:rsidR="00FE6F5C" w:rsidRDefault="00D405B5" w:rsidP="00FE6F5C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E6F5C" w:rsidTr="00FE6F5C">
        <w:trPr>
          <w:trHeight w:val="532"/>
        </w:trPr>
        <w:tc>
          <w:tcPr>
            <w:tcW w:w="581" w:type="dxa"/>
          </w:tcPr>
          <w:p w:rsidR="00FE6F5C" w:rsidRDefault="00D405B5" w:rsidP="00FE6F5C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3661" w:type="dxa"/>
          </w:tcPr>
          <w:p w:rsidR="00FE6F5C" w:rsidRDefault="00FE6F5C" w:rsidP="00FE6F5C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FE6F5C" w:rsidRDefault="00FE6F5C" w:rsidP="00FE6F5C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A.K.PASARI,N.K.DUTTA</w:t>
            </w:r>
          </w:p>
        </w:tc>
        <w:tc>
          <w:tcPr>
            <w:tcW w:w="2815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FE6F5C" w:rsidRDefault="00FE6F5C" w:rsidP="00FE6F5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E6F5C" w:rsidRDefault="00FE6F5C" w:rsidP="00FE6F5C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E6F5C" w:rsidRDefault="00FE6F5C" w:rsidP="00FE6F5C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D405B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SIKKHAPARIKRAMASIKKHANSOPAN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PRARAMVIK</w:t>
            </w:r>
            <w:r>
              <w:rPr>
                <w:sz w:val="21"/>
              </w:rPr>
              <w:t>SIKKHATATWER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8B3C1F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9D3314">
        <w:trPr>
          <w:trHeight w:val="532"/>
        </w:trPr>
        <w:tc>
          <w:tcPr>
            <w:tcW w:w="581" w:type="dxa"/>
          </w:tcPr>
          <w:p w:rsidR="00CA7CBD" w:rsidRDefault="009D3314" w:rsidP="009D3314">
            <w:pPr>
              <w:pStyle w:val="TableParagraph"/>
              <w:tabs>
                <w:tab w:val="left" w:pos="260"/>
              </w:tabs>
              <w:spacing w:line="241" w:lineRule="exact"/>
              <w:ind w:right="14"/>
              <w:rPr>
                <w:sz w:val="21"/>
              </w:rPr>
            </w:pPr>
            <w:r>
              <w:rPr>
                <w:sz w:val="21"/>
              </w:rPr>
              <w:tab/>
            </w:r>
          </w:p>
          <w:p w:rsidR="00596E7E" w:rsidRPr="00CA7CBD" w:rsidRDefault="009D3314" w:rsidP="00CA7CBD">
            <w:r>
              <w:rPr>
                <w:sz w:val="21"/>
              </w:rPr>
              <w:t xml:space="preserve">    422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1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9D3314">
        <w:trPr>
          <w:trHeight w:val="532"/>
        </w:trPr>
        <w:tc>
          <w:tcPr>
            <w:tcW w:w="581" w:type="dxa"/>
          </w:tcPr>
          <w:p w:rsidR="00596E7E" w:rsidRDefault="00CA7CBD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PRATHAMIKSIKKHAK</w:t>
            </w:r>
            <w:r>
              <w:rPr>
                <w:sz w:val="21"/>
              </w:rPr>
              <w:t>SIKKHANE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MALAYENDUDINDA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36056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SUDARSANBISWAS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443A4">
            <w:pPr>
              <w:pStyle w:val="TableParagraph"/>
              <w:tabs>
                <w:tab w:val="left" w:pos="290"/>
              </w:tabs>
              <w:ind w:right="14"/>
              <w:rPr>
                <w:sz w:val="21"/>
              </w:rPr>
            </w:pPr>
            <w:r>
              <w:rPr>
                <w:sz w:val="21"/>
              </w:rPr>
              <w:tab/>
              <w:t>497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AMITAGHOSH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BIGGYANSIKKHANERPADHATI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OPRAYOG(JIBANBIGGYAN)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 w:right="-15"/>
              <w:rPr>
                <w:sz w:val="21"/>
              </w:rPr>
            </w:pPr>
            <w:r>
              <w:rPr>
                <w:sz w:val="21"/>
              </w:rPr>
              <w:t>DPNAGCHOWDHURI,SPATRA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BIGGYANSIKKHANERPADHATI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OPRAYOG(JIBANBIGGYAN)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 w:right="-15"/>
              <w:rPr>
                <w:sz w:val="21"/>
              </w:rPr>
            </w:pPr>
            <w:r>
              <w:rPr>
                <w:sz w:val="21"/>
              </w:rPr>
              <w:t>DPNAGCHOWDHURI,SPATRA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BIGGYANSIKKHANERPADHATI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OPRAYOG(JIBANBIGGYAN)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 w:right="-15"/>
              <w:rPr>
                <w:sz w:val="21"/>
              </w:rPr>
            </w:pPr>
            <w:r>
              <w:rPr>
                <w:sz w:val="21"/>
              </w:rPr>
              <w:t>DPNAGCHOWDHURI,SPATRA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BIGGYANSIKKHANERPADHATI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OPRAYOG(JIBANBIGGYAN)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 w:right="-15"/>
              <w:rPr>
                <w:sz w:val="21"/>
              </w:rPr>
            </w:pPr>
            <w:r>
              <w:rPr>
                <w:sz w:val="21"/>
              </w:rPr>
              <w:t>DPNAGCHOWDHURI,SPATRA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BIGGYANSIKKHANERPADHATI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OPRAYOG(JIBANBIGGYAN)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 w:right="-15"/>
              <w:rPr>
                <w:sz w:val="21"/>
              </w:rPr>
            </w:pPr>
            <w:r>
              <w:rPr>
                <w:sz w:val="21"/>
              </w:rPr>
              <w:t>DPNAGCHOWDHURI,SPATRA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BHASASIKKHONERPADHATIOPRAYOG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GDAS,NCHOWDHURY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BHASASIKKHONERPADHATIOPRAYOG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GDAS,NCHOWDHURY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BHASASIKKHONERPADHATIOPRAYOG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GDAS,NCHOWDHURY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BHASASIKKHONERPADHATIOPRAYOG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GDAS,NCHOWDHURY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BHASASIKKHONERPADHATIOPRAYOG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GDAS,NCHOWDHURY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AAHELIPUB.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808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596E7E" w:rsidRDefault="00596E7E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808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596E7E" w:rsidRDefault="00596E7E" w:rsidP="00596E7E">
            <w:pPr>
              <w:pStyle w:val="TableParagraph"/>
              <w:spacing w:before="1"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807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596E7E" w:rsidRDefault="00596E7E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5443A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PRATHAMIKSIKKHOKSIKKHAY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PARIBESHSIKKHA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SKDUTTA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PRATHAMIKSIKKHOKSIKKHONER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BYABHOHARIKPATH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GCMONDAL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ANUOBYAPTASIKSHANPADHATI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BANGLASIKKHON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SMAL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SISHUSAMIKKHASOPAN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DPAL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SISHURBIKASHOSIKKHA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SGHOSH,RJANA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SBISWAS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SANGEETSIKHANDIPIKA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SISHUSIKSHARUPOREKHA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JKMETE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2377BB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ANUOBYAPTASIKSHAN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ENCYCLOPAEDIAOFMOD.EDN.V1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ENCYCLOPAEDIAOFMOD.EDN.V2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ENCYCLOPAEDIAOFMOD.EDN.V3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ENCYCLOPAEDIAOFMOD.EDN.V4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GUIDANCEANDCOUNCILLINGV1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GUIDANCEANDCOUNCILLINGV2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RCMISHRA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ENCYLOPAEDIAOFTEACHEREDN.V1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HBANSAL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ENCYLOPAEDIAOFTEACHEREDN.V2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HBANSAL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TECHNIQUESOFTEACHING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MHSIDDIKI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TECHNIQUESOFTEACHING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MHSIDDIKI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COMPUTERPROYOGSIKKHONSOPAN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RROY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64D2A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MICROTEACHINGANDMICROTEACH.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TEACHINGOFSCIENCE1.1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TEACHINGOFMATHEMATICS(1.2)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CA743F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TEACHINGOFINDIANLANGUAGES(1.3)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TEACHINGOFENGLISH(1.4)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TEACHINGOFSOCIALSCIANCE(1.5)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434CAD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462B37">
        <w:trPr>
          <w:trHeight w:val="255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HABITATANDLEARNING(1.6)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839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ARTSMUSICDANCEANDTHEATRE(1.7)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849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1A6E4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HEITAGECRAFT(1.8)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859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AIMSOFEDUCATION(2.1)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462B37">
        <w:trPr>
          <w:trHeight w:val="531"/>
        </w:trPr>
        <w:tc>
          <w:tcPr>
            <w:tcW w:w="581" w:type="dxa"/>
          </w:tcPr>
          <w:p w:rsidR="00596E7E" w:rsidRDefault="00462B37" w:rsidP="00462B37">
            <w:pPr>
              <w:pStyle w:val="TableParagraph"/>
              <w:spacing w:before="6" w:line="240" w:lineRule="auto"/>
              <w:rPr>
                <w:sz w:val="21"/>
              </w:rPr>
            </w:pPr>
            <w:r>
              <w:rPr>
                <w:sz w:val="21"/>
              </w:rPr>
              <w:t xml:space="preserve">    868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3661"/>
        <w:gridCol w:w="2695"/>
        <w:gridCol w:w="2815"/>
        <w:gridCol w:w="982"/>
        <w:gridCol w:w="857"/>
        <w:gridCol w:w="1224"/>
      </w:tblGrid>
      <w:tr w:rsidR="00596E7E" w:rsidTr="00D1111C">
        <w:trPr>
          <w:trHeight w:val="532"/>
        </w:trPr>
        <w:tc>
          <w:tcPr>
            <w:tcW w:w="582" w:type="dxa"/>
          </w:tcPr>
          <w:p w:rsidR="00596E7E" w:rsidRDefault="00462B37" w:rsidP="00462B37">
            <w:pPr>
              <w:pStyle w:val="TableParagraph"/>
              <w:spacing w:before="6" w:line="240" w:lineRule="auto"/>
              <w:rPr>
                <w:sz w:val="21"/>
              </w:rPr>
            </w:pPr>
            <w:r>
              <w:rPr>
                <w:sz w:val="21"/>
              </w:rPr>
              <w:t xml:space="preserve">    869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1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1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1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1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SYSTEMATICREFORMSFOR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CURR.CHANGE(2.2)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879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1"/>
        </w:trPr>
        <w:tc>
          <w:tcPr>
            <w:tcW w:w="5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1111C" w:rsidTr="00D1111C">
        <w:trPr>
          <w:trHeight w:val="531"/>
        </w:trPr>
        <w:tc>
          <w:tcPr>
            <w:tcW w:w="582" w:type="dxa"/>
          </w:tcPr>
          <w:p w:rsidR="00D1111C" w:rsidRDefault="00D1111C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881</w:t>
            </w:r>
          </w:p>
        </w:tc>
        <w:tc>
          <w:tcPr>
            <w:tcW w:w="3661" w:type="dxa"/>
          </w:tcPr>
          <w:p w:rsidR="00D1111C" w:rsidRDefault="00D1111C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D1111C" w:rsidRDefault="00D1111C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57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1111C" w:rsidTr="00D1111C">
        <w:trPr>
          <w:trHeight w:val="532"/>
        </w:trPr>
        <w:tc>
          <w:tcPr>
            <w:tcW w:w="582" w:type="dxa"/>
          </w:tcPr>
          <w:p w:rsidR="00D1111C" w:rsidRDefault="00D1111C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882</w:t>
            </w:r>
          </w:p>
        </w:tc>
        <w:tc>
          <w:tcPr>
            <w:tcW w:w="3661" w:type="dxa"/>
          </w:tcPr>
          <w:p w:rsidR="00D1111C" w:rsidRDefault="00D1111C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D1111C" w:rsidRDefault="00D1111C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857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1111C" w:rsidTr="00D1111C">
        <w:trPr>
          <w:trHeight w:val="532"/>
        </w:trPr>
        <w:tc>
          <w:tcPr>
            <w:tcW w:w="5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661" w:type="dxa"/>
          </w:tcPr>
          <w:p w:rsidR="00D1111C" w:rsidRDefault="00D1111C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D1111C" w:rsidRDefault="00D1111C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1111C" w:rsidTr="00D1111C">
        <w:trPr>
          <w:trHeight w:val="531"/>
        </w:trPr>
        <w:tc>
          <w:tcPr>
            <w:tcW w:w="5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3661" w:type="dxa"/>
          </w:tcPr>
          <w:p w:rsidR="00D1111C" w:rsidRDefault="00D1111C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D1111C" w:rsidRDefault="00D1111C" w:rsidP="00596E7E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1111C" w:rsidTr="00D1111C">
        <w:trPr>
          <w:trHeight w:val="532"/>
        </w:trPr>
        <w:tc>
          <w:tcPr>
            <w:tcW w:w="5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885</w:t>
            </w:r>
          </w:p>
        </w:tc>
        <w:tc>
          <w:tcPr>
            <w:tcW w:w="3661" w:type="dxa"/>
          </w:tcPr>
          <w:p w:rsidR="00D1111C" w:rsidRDefault="00D1111C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D1111C" w:rsidRDefault="00D1111C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D1111C" w:rsidRDefault="00D1111C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D1111C" w:rsidRDefault="00D1111C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1111C" w:rsidRDefault="00D1111C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D1111C">
        <w:trPr>
          <w:trHeight w:val="532"/>
        </w:trPr>
        <w:tc>
          <w:tcPr>
            <w:tcW w:w="581" w:type="dxa"/>
          </w:tcPr>
          <w:p w:rsidR="00596E7E" w:rsidRDefault="00D1111C" w:rsidP="00D1111C">
            <w:pPr>
              <w:pStyle w:val="TableParagraph"/>
              <w:spacing w:before="6" w:line="240" w:lineRule="auto"/>
              <w:rPr>
                <w:sz w:val="21"/>
              </w:rPr>
            </w:pPr>
            <w:r>
              <w:rPr>
                <w:sz w:val="21"/>
              </w:rPr>
              <w:t xml:space="preserve">    886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532"/>
        </w:trPr>
        <w:tc>
          <w:tcPr>
            <w:tcW w:w="581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0619FE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889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5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899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BANGLASIKKHAN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BISHNUSHARMA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D1111C">
        <w:trPr>
          <w:trHeight w:val="256"/>
        </w:trPr>
        <w:tc>
          <w:tcPr>
            <w:tcW w:w="581" w:type="dxa"/>
          </w:tcPr>
          <w:p w:rsidR="00596E7E" w:rsidRDefault="000619FE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BANGLASOHAYIKA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KALIPADACHOWDHURY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901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SANSADENGLISHACHIEVER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PROF.KALYANNATHDUTTA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532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902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ENDEAVOURENGLISH</w:t>
            </w:r>
          </w:p>
          <w:p w:rsidR="00DB64C6" w:rsidRPr="00DB64C6" w:rsidRDefault="00DB64C6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GRAMMER&amp;COMPOSITION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PROF.KALYANNATHDUTTA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532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903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ANEASYAPPROACHTOENGLISH</w:t>
            </w:r>
          </w:p>
          <w:p w:rsidR="00DB64C6" w:rsidRPr="00DB64C6" w:rsidRDefault="00DB64C6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GRAMMER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SRIPATICHARANMAITY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531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904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BANGLABAKARANORACHANA</w:t>
            </w:r>
          </w:p>
          <w:p w:rsidR="00DB64C6" w:rsidRPr="00DB64C6" w:rsidRDefault="00DB64C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 w:rsidRPr="00DB64C6">
              <w:rPr>
                <w:sz w:val="21"/>
              </w:rPr>
              <w:t>PRASANGA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KALIPADACHOWDHURY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905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 w:rsidRPr="00DB64C6">
              <w:rPr>
                <w:sz w:val="21"/>
              </w:rPr>
              <w:t>KISHORBHUGAL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GOUTAMPATRA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6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906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 w:rsidRPr="00DB64C6">
              <w:rPr>
                <w:sz w:val="21"/>
              </w:rPr>
              <w:t>JIBANOPRAKRITI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SUBIRKR.SARKAR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6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907</w:t>
            </w:r>
          </w:p>
        </w:tc>
        <w:tc>
          <w:tcPr>
            <w:tcW w:w="3661" w:type="dxa"/>
          </w:tcPr>
          <w:p w:rsidR="00DB64C6" w:rsidRP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 w:rsidRPr="00DB64C6">
              <w:rPr>
                <w:sz w:val="21"/>
              </w:rPr>
              <w:t>ADHAUNIKSIKKHABIGGYAN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SANATHBKR.GHOSH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908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ADHAUNIKSIKKHABIGGYAN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SANATHBKR.GHOSH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909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6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910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911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912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5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913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D1111C">
        <w:trPr>
          <w:trHeight w:val="256"/>
        </w:trPr>
        <w:tc>
          <w:tcPr>
            <w:tcW w:w="581" w:type="dxa"/>
          </w:tcPr>
          <w:p w:rsidR="00DB64C6" w:rsidRPr="00DB64C6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DB64C6">
              <w:rPr>
                <w:sz w:val="21"/>
              </w:rPr>
              <w:t>914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MEDHASAMADHA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AGROUPOFTEACHER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DB64C6" w:rsidTr="00111142">
        <w:trPr>
          <w:trHeight w:val="541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915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ITIHASSAHAYIKA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BHATTYACHARYA,ADHIKARI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532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916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UCHAMADHYAMIKBABOHARIK</w:t>
            </w:r>
          </w:p>
          <w:p w:rsidR="00DB64C6" w:rsidRDefault="00DB64C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PADARTHAVIDYA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TANIKAKAR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DB64C6" w:rsidRDefault="00DB64C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917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RASAYAN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SUSANTAKR.MONDAL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BANISANSADPUBLICATION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918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919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920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921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922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923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924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925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926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927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928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929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930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931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932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933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934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935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936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937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938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SISHUSOMIKHYASOPAN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B.BANDHOPADHYAY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939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6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940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DB64C6" w:rsidTr="00111142">
        <w:trPr>
          <w:trHeight w:val="255"/>
        </w:trPr>
        <w:tc>
          <w:tcPr>
            <w:tcW w:w="581" w:type="dxa"/>
          </w:tcPr>
          <w:p w:rsidR="00DB64C6" w:rsidRPr="00111142" w:rsidRDefault="00DB64C6" w:rsidP="00DB64C6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941</w:t>
            </w:r>
          </w:p>
        </w:tc>
        <w:tc>
          <w:tcPr>
            <w:tcW w:w="3661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DB64C6" w:rsidRDefault="00DB64C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DB64C6" w:rsidRDefault="00DB64C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DB64C6" w:rsidRDefault="00DB64C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5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942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6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943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5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944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5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945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5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946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11142" w:rsidTr="00111142">
        <w:trPr>
          <w:trHeight w:val="256"/>
        </w:trPr>
        <w:tc>
          <w:tcPr>
            <w:tcW w:w="581" w:type="dxa"/>
          </w:tcPr>
          <w:p w:rsidR="00111142" w:rsidRPr="00111142" w:rsidRDefault="00111142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11142">
              <w:rPr>
                <w:sz w:val="21"/>
              </w:rPr>
              <w:t>947</w:t>
            </w:r>
          </w:p>
        </w:tc>
        <w:tc>
          <w:tcPr>
            <w:tcW w:w="3661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11142" w:rsidRDefault="0011114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11142" w:rsidRDefault="0011114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11142" w:rsidRDefault="0011114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948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949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950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951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952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953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954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955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956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957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BANGLASIKHYANPADDHATI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SUBIMALMISHRA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958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959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SISUSIKHA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DEBASISPAL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960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961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962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963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964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965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966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967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968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969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970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971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972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973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974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975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976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977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978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979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5"/>
        </w:trPr>
        <w:tc>
          <w:tcPr>
            <w:tcW w:w="581" w:type="dxa"/>
          </w:tcPr>
          <w:p w:rsidR="001B11BC" w:rsidRPr="001B11BC" w:rsidRDefault="001B11BC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980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B11BC" w:rsidTr="001B11BC">
        <w:trPr>
          <w:trHeight w:val="256"/>
        </w:trPr>
        <w:tc>
          <w:tcPr>
            <w:tcW w:w="581" w:type="dxa"/>
          </w:tcPr>
          <w:p w:rsidR="001B11BC" w:rsidRPr="001B11BC" w:rsidRDefault="001B11BC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 w:rsidRPr="001B11BC">
              <w:rPr>
                <w:sz w:val="21"/>
              </w:rPr>
              <w:t>981</w:t>
            </w:r>
          </w:p>
        </w:tc>
        <w:tc>
          <w:tcPr>
            <w:tcW w:w="3661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1B11BC" w:rsidRDefault="001B11BC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B11BC" w:rsidRDefault="001B11BC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1B11BC" w:rsidRDefault="001B11BC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982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983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SISURBIKASH&amp;SIKHYA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S.GHOSH,R.JANA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984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3A3994" w:rsidRDefault="003A3994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985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3A3994" w:rsidRDefault="003A3994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986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987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988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989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990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991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992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993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6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994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255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Pr="003A3994" w:rsidRDefault="003A3994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995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SUDARSHANBISWAS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Pr="003A3994" w:rsidRDefault="003A3994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996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Pr="003A3994" w:rsidRDefault="003A3994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997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Pr="003A3994" w:rsidRDefault="003A3994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998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1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Pr="003A3994" w:rsidRDefault="003A3994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999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1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1000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1001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1002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1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1003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3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A3994" w:rsidTr="003A3994">
        <w:trPr>
          <w:trHeight w:val="532"/>
        </w:trPr>
        <w:tc>
          <w:tcPr>
            <w:tcW w:w="581" w:type="dxa"/>
          </w:tcPr>
          <w:p w:rsidR="003A3994" w:rsidRPr="003A3994" w:rsidRDefault="003A3994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A3994">
              <w:rPr>
                <w:sz w:val="21"/>
              </w:rPr>
              <w:t>1004</w:t>
            </w:r>
          </w:p>
        </w:tc>
        <w:tc>
          <w:tcPr>
            <w:tcW w:w="3661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3A3994" w:rsidRDefault="003A3994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A3994" w:rsidRDefault="003A3994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A3994" w:rsidRDefault="003A3994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0"/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581"/>
        <w:gridCol w:w="3661"/>
        <w:gridCol w:w="2695"/>
        <w:gridCol w:w="2815"/>
        <w:gridCol w:w="982"/>
        <w:gridCol w:w="857"/>
        <w:gridCol w:w="1224"/>
      </w:tblGrid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1005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PATHACRAMESIKHANBIGGYAN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DR.JAYANTAKR.METE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DR.BIRAJLAKSHMIGHOSH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1006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PATHACRAMESIKHANBIGGYAN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DR.JAYANTAKR.METE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DR.BIRAJLAKSHMIGHOSH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1007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PATHACRAMESIKHANBIGGYAN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DR.JAYANTAKR.METE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DR.BIRAJLAKSHMIGHOSH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1008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PATHACRAMESIKHANBIGGYAN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DR.JAYANTAKR.METE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DR.BIRAJLAKSHMIGHOSH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1009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PATHACRAMESIKHANBIGGYAN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DR.JAYANTAKR.METE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DR.BIRAJLAKSHMIGHOSH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1010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COMPUTERERPROYOG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1011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COMPUTERERPROYOG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1012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COMPUTERERPROYOG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1013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COMPUTERERPROYOG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1014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PRATHAMIKSIKHAKSIKHANE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COMPUTERERPROYOG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S.SOAM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1015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1016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1017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1018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1019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1020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1021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1022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PARIBASBIGGYANSIKHANPADHYATI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JUIROY,UJJWALKHAMARU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1023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1024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E0CD0" w:rsidTr="005E0CD0">
        <w:trPr>
          <w:trHeight w:val="532"/>
        </w:trPr>
        <w:tc>
          <w:tcPr>
            <w:tcW w:w="581" w:type="dxa"/>
          </w:tcPr>
          <w:p w:rsidR="005E0CD0" w:rsidRPr="00343FE3" w:rsidRDefault="005E0CD0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Pr="00343FE3" w:rsidRDefault="005E0CD0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1025</w:t>
            </w:r>
          </w:p>
        </w:tc>
        <w:tc>
          <w:tcPr>
            <w:tcW w:w="581" w:type="dxa"/>
          </w:tcPr>
          <w:p w:rsidR="005E0CD0" w:rsidRDefault="005E0CD0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5E0CD0" w:rsidRDefault="005E0CD0" w:rsidP="00CF7062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5E0CD0" w:rsidRDefault="005E0CD0" w:rsidP="00CF7062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5E0CD0" w:rsidRDefault="005E0CD0" w:rsidP="00CF7062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E0CD0" w:rsidTr="005E0CD0">
        <w:trPr>
          <w:trHeight w:val="532"/>
        </w:trPr>
        <w:tc>
          <w:tcPr>
            <w:tcW w:w="581" w:type="dxa"/>
          </w:tcPr>
          <w:p w:rsidR="005E0CD0" w:rsidRPr="00343FE3" w:rsidRDefault="005E0CD0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Pr="00343FE3" w:rsidRDefault="005E0CD0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1026</w:t>
            </w:r>
          </w:p>
        </w:tc>
        <w:tc>
          <w:tcPr>
            <w:tcW w:w="581" w:type="dxa"/>
          </w:tcPr>
          <w:p w:rsidR="005E0CD0" w:rsidRDefault="005E0CD0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5E0CD0" w:rsidRDefault="005E0CD0" w:rsidP="00CF7062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5E0CD0" w:rsidRDefault="005E0CD0" w:rsidP="00CF7062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5E0CD0" w:rsidRDefault="005E0CD0" w:rsidP="00CF7062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E0CD0" w:rsidTr="005E0CD0">
        <w:trPr>
          <w:trHeight w:val="532"/>
        </w:trPr>
        <w:tc>
          <w:tcPr>
            <w:tcW w:w="581" w:type="dxa"/>
          </w:tcPr>
          <w:p w:rsidR="005E0CD0" w:rsidRPr="00343FE3" w:rsidRDefault="005E0CD0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Pr="00343FE3" w:rsidRDefault="005E0CD0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1027</w:t>
            </w:r>
          </w:p>
        </w:tc>
        <w:tc>
          <w:tcPr>
            <w:tcW w:w="581" w:type="dxa"/>
          </w:tcPr>
          <w:p w:rsidR="005E0CD0" w:rsidRDefault="005E0CD0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5E0CD0" w:rsidRDefault="005E0CD0" w:rsidP="00CF7062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5E0CD0" w:rsidRDefault="005E0CD0" w:rsidP="00CF7062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5E0CD0" w:rsidRDefault="005E0CD0" w:rsidP="00CF7062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E0CD0" w:rsidTr="005E0CD0">
        <w:trPr>
          <w:trHeight w:val="532"/>
        </w:trPr>
        <w:tc>
          <w:tcPr>
            <w:tcW w:w="581" w:type="dxa"/>
          </w:tcPr>
          <w:p w:rsidR="005E0CD0" w:rsidRPr="00343FE3" w:rsidRDefault="005E0CD0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Pr="00343FE3" w:rsidRDefault="005E0CD0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1028</w:t>
            </w:r>
          </w:p>
        </w:tc>
        <w:tc>
          <w:tcPr>
            <w:tcW w:w="581" w:type="dxa"/>
          </w:tcPr>
          <w:p w:rsidR="005E0CD0" w:rsidRDefault="005E0CD0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5E0CD0" w:rsidRDefault="005E0CD0" w:rsidP="00CF7062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5E0CD0" w:rsidRDefault="005E0CD0" w:rsidP="00CF7062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5E0CD0" w:rsidRDefault="005E0CD0" w:rsidP="00CF7062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5E0CD0" w:rsidRDefault="005E0CD0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E0CD0" w:rsidRDefault="005E0CD0" w:rsidP="00CF7062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 w:rsidSect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581"/>
        <w:gridCol w:w="3661"/>
        <w:gridCol w:w="2695"/>
        <w:gridCol w:w="2815"/>
        <w:gridCol w:w="982"/>
        <w:gridCol w:w="857"/>
        <w:gridCol w:w="1224"/>
        <w:gridCol w:w="65"/>
      </w:tblGrid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1029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1030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1031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1032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COMPUTERAPPLICATIONIN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SAGARICAGOSWAMI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1033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1034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1035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1036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5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1037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256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1038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ANABICOBAPTASIKKHANPADHATI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DR.SASWATIGHOSH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1039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1040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Pr="00343FE3" w:rsidRDefault="00343FE3" w:rsidP="00FB3483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1041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4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1042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1043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1044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VIDYALAYAANTARITASIKHAN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AVYASPARIKALPANA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ASWANIKR.PASARI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1045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1046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343FE3" w:rsidRDefault="00343FE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1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1047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343FE3" w:rsidRDefault="00343FE3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343FE3" w:rsidRDefault="00343FE3" w:rsidP="00596E7E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343FE3" w:rsidTr="005E0CD0">
        <w:trPr>
          <w:gridAfter w:val="1"/>
          <w:wAfter w:w="65" w:type="dxa"/>
          <w:trHeight w:val="532"/>
        </w:trPr>
        <w:tc>
          <w:tcPr>
            <w:tcW w:w="581" w:type="dxa"/>
          </w:tcPr>
          <w:p w:rsidR="00343FE3" w:rsidRPr="00343FE3" w:rsidRDefault="00343FE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1048</w:t>
            </w:r>
          </w:p>
        </w:tc>
        <w:tc>
          <w:tcPr>
            <w:tcW w:w="581" w:type="dxa"/>
          </w:tcPr>
          <w:p w:rsidR="00343FE3" w:rsidRDefault="00343FE3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</w:p>
        </w:tc>
        <w:tc>
          <w:tcPr>
            <w:tcW w:w="3661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</w:t>
            </w:r>
          </w:p>
        </w:tc>
        <w:tc>
          <w:tcPr>
            <w:tcW w:w="2695" w:type="dxa"/>
          </w:tcPr>
          <w:p w:rsidR="00343FE3" w:rsidRDefault="00343FE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ALOKEGHOSH,KAJAL</w:t>
            </w:r>
          </w:p>
          <w:p w:rsidR="00343FE3" w:rsidRDefault="00343FE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RK.SINHA</w:t>
            </w:r>
          </w:p>
        </w:tc>
        <w:tc>
          <w:tcPr>
            <w:tcW w:w="2815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SOMABOOKAGENCY</w:t>
            </w:r>
          </w:p>
        </w:tc>
        <w:tc>
          <w:tcPr>
            <w:tcW w:w="982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343FE3" w:rsidRDefault="00343FE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343FE3" w:rsidRDefault="00343FE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532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1049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before="1" w:line="244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G.MANDAL,S.PAL</w:t>
            </w:r>
            <w:r>
              <w:rPr>
                <w:sz w:val="21"/>
              </w:rPr>
              <w:t>,B.SAMANTA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1050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1051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1052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1053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1054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1055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343FE3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343FE3">
              <w:rPr>
                <w:sz w:val="21"/>
              </w:rPr>
              <w:t>1056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1057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1058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1059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EASYACCESSTOENGLISHLANGUAGE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P.MUKHERJEE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1060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1061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1062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1063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1064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1065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1066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1067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1068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1069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1070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PARIBASSIKHYA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S.K.DUTTA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1071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1072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1073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1074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1075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1076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1077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1078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1079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ENGLISHSIKKHANSOPAN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S.BISWAS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1080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5E0CD0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1081</w:t>
            </w:r>
          </w:p>
        </w:tc>
        <w:tc>
          <w:tcPr>
            <w:tcW w:w="4242" w:type="dxa"/>
            <w:gridSpan w:val="2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89" w:type="dxa"/>
            <w:gridSpan w:val="2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1082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1083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1084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1085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1086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1087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1088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1089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1090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1091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1092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1093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1094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1095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1096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1097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1098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1099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SANGITSOPAN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S.CHAKROBORTI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1100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SIKHYAPARIBESBIDYA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SAMPASAHA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1101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SIKHYAPARIBESBIDYA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SAMPASAHA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1102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SIKHYAPARIBESBIDYA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SAMPASAHA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1103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SIKHYAPARIBESBIDYA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SAMPASAHA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1104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SIKHYAPARIBESBIDYA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SAMPASAHA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RUMAPUBLICATION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1105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1106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1107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1108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1109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1110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1111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1112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1113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5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1114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256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1115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CHARUKOLASIKHYANSOPAN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SANTANABODHAK</w:t>
            </w: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1116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1117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1118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1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1119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1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1120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1121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CURRICULUMSYLLABUSANDTEXT</w:t>
            </w:r>
          </w:p>
          <w:p w:rsidR="009075A9" w:rsidRDefault="009075A9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BOOK(2.3)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1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1122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1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1123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Pr="009075A9" w:rsidRDefault="009075A9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1124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Pr="009075A9" w:rsidRDefault="009075A9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9075A9">
              <w:rPr>
                <w:sz w:val="21"/>
              </w:rPr>
              <w:t>1125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9075A9" w:rsidRDefault="009075A9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9075A9" w:rsidTr="00FB3483">
        <w:trPr>
          <w:trHeight w:val="532"/>
        </w:trPr>
        <w:tc>
          <w:tcPr>
            <w:tcW w:w="581" w:type="dxa"/>
          </w:tcPr>
          <w:p w:rsidR="009075A9" w:rsidRDefault="009075A9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1126</w:t>
            </w:r>
          </w:p>
        </w:tc>
        <w:tc>
          <w:tcPr>
            <w:tcW w:w="3661" w:type="dxa"/>
          </w:tcPr>
          <w:p w:rsidR="009075A9" w:rsidRDefault="009075A9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9075A9" w:rsidRDefault="009075A9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9075A9" w:rsidRDefault="009075A9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075A9" w:rsidRDefault="009075A9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9075A9" w:rsidRDefault="009075A9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5E0CD0">
        <w:trPr>
          <w:trHeight w:val="814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B3483" w:rsidRPr="00FB3483" w:rsidRDefault="00FB3483" w:rsidP="00FB34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B3483" w:rsidRPr="00FB3483" w:rsidRDefault="00FB3483" w:rsidP="00FB34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B3483" w:rsidRPr="00FB3483" w:rsidRDefault="00FB3483" w:rsidP="00FB3483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1127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1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1128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1129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1130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1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FB3483" w:rsidRPr="00FB3483" w:rsidRDefault="00FB3483" w:rsidP="00FB3483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1131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TEACHEREDUCATIONFOR</w:t>
            </w:r>
          </w:p>
          <w:p w:rsidR="00FB3483" w:rsidRDefault="00FB3483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CURRICULUMRENEWAL(2.4)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1132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1133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1134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1135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1136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1137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1138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1139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1140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1141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EXAMINATIONREFORMS(2.5)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1142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1143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1144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1145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1146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1147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1148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1149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6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1150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255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1151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EDUCATIONALTECHNOLOGY(2.6)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1152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1153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1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Pr="00FB3483" w:rsidRDefault="00FB3483" w:rsidP="00FB348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1154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1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1155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1156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1157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1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1158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19" w:line="243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FB3483" w:rsidTr="00FB3483">
        <w:trPr>
          <w:trHeight w:val="532"/>
        </w:trPr>
        <w:tc>
          <w:tcPr>
            <w:tcW w:w="581" w:type="dxa"/>
          </w:tcPr>
          <w:p w:rsidR="00FB3483" w:rsidRPr="00FB3483" w:rsidRDefault="00FB3483" w:rsidP="00FB3483">
            <w:pPr>
              <w:pStyle w:val="TableParagraph"/>
              <w:ind w:right="14"/>
              <w:jc w:val="right"/>
              <w:rPr>
                <w:sz w:val="21"/>
              </w:rPr>
            </w:pPr>
            <w:r w:rsidRPr="00FB3483">
              <w:rPr>
                <w:sz w:val="21"/>
              </w:rPr>
              <w:t>1159</w:t>
            </w:r>
          </w:p>
        </w:tc>
        <w:tc>
          <w:tcPr>
            <w:tcW w:w="3661" w:type="dxa"/>
          </w:tcPr>
          <w:p w:rsidR="00FB3483" w:rsidRDefault="00FB3483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FB3483" w:rsidRDefault="00FB3483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FB3483" w:rsidRDefault="00FB3483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FB3483" w:rsidRDefault="00FB3483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FB3483" w:rsidRDefault="00FB3483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E566F6">
        <w:trPr>
          <w:trHeight w:val="532"/>
        </w:trPr>
        <w:tc>
          <w:tcPr>
            <w:tcW w:w="581" w:type="dxa"/>
          </w:tcPr>
          <w:p w:rsidR="00596E7E" w:rsidRDefault="00E566F6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1160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PROBLEMSOFSCHEDULEDCASTE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ANDSCHEDULEDTRIBEMANUAL(3.1)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1166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1167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1168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1169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1170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GENDER4ISSUESINEDUCATION(3.2)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1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1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1176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1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1177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1178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1179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1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1180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532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EDUCATIONOFCHILDRENWITH</w:t>
            </w:r>
          </w:p>
          <w:p w:rsidR="00E566F6" w:rsidRDefault="00E566F6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SPECIALNEEDS(3.3)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Default="00E566F6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1186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1187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1188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1189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EDUCATIONFORPEACEII(3.4)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1190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1196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1197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1198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1199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HEALTHANDPHYSICALEDUCATION(3.5)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1200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1206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1207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1208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1209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EARLYCHILDHOODEDUCATION(3.6)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1210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1211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Pr="00E566F6" w:rsidRDefault="00E566F6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566F6" w:rsidRPr="00E566F6" w:rsidRDefault="00E566F6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566F6">
              <w:rPr>
                <w:sz w:val="21"/>
              </w:rPr>
              <w:t>1212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Default="00E566F6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1213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5"/>
        </w:trPr>
        <w:tc>
          <w:tcPr>
            <w:tcW w:w="581" w:type="dxa"/>
          </w:tcPr>
          <w:p w:rsidR="00E566F6" w:rsidRDefault="00E566F6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1214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566F6" w:rsidTr="00E566F6">
        <w:trPr>
          <w:trHeight w:val="256"/>
        </w:trPr>
        <w:tc>
          <w:tcPr>
            <w:tcW w:w="581" w:type="dxa"/>
          </w:tcPr>
          <w:p w:rsidR="00E566F6" w:rsidRDefault="00E566F6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3661" w:type="dxa"/>
          </w:tcPr>
          <w:p w:rsidR="00E566F6" w:rsidRDefault="00E566F6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E566F6" w:rsidRDefault="00E566F6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E566F6" w:rsidRDefault="00E566F6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566F6" w:rsidRDefault="00E566F6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"/>
        <w:gridCol w:w="563"/>
        <w:gridCol w:w="20"/>
        <w:gridCol w:w="4892"/>
        <w:gridCol w:w="18"/>
        <w:gridCol w:w="2677"/>
        <w:gridCol w:w="18"/>
        <w:gridCol w:w="2797"/>
        <w:gridCol w:w="18"/>
        <w:gridCol w:w="964"/>
        <w:gridCol w:w="18"/>
        <w:gridCol w:w="839"/>
        <w:gridCol w:w="18"/>
        <w:gridCol w:w="1206"/>
        <w:gridCol w:w="18"/>
      </w:tblGrid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1216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1217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1218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1219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WORKANDEDUCATION(3.7)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1220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1221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1222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1223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1224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1225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1226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1227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1228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1229</w:t>
            </w:r>
          </w:p>
        </w:tc>
        <w:tc>
          <w:tcPr>
            <w:tcW w:w="4910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SANGEETSOPAN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SCHAKRABORTY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1230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1231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1232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1233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1234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1235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1236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1237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1238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1239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1240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1241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1242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1243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1244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BANGLASIKKHONDIPIKA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AGHOSH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1245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GANITSIKKHONDIPIKA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1246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GANITSIKKHONDIPIKA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1247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GANITSIKKHONDIPIKA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5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1248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GANITSIKKHONDIPIKA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Before w:val="1"/>
          <w:wBefore w:w="18" w:type="dxa"/>
          <w:trHeight w:val="256"/>
        </w:trPr>
        <w:tc>
          <w:tcPr>
            <w:tcW w:w="583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1249</w:t>
            </w:r>
          </w:p>
        </w:tc>
        <w:tc>
          <w:tcPr>
            <w:tcW w:w="4910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GANITSIKKHONDIPIKA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APASARI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255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1250</w:t>
            </w:r>
          </w:p>
        </w:tc>
        <w:tc>
          <w:tcPr>
            <w:tcW w:w="4912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MICROTEACHINGANDMICROTEACH.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256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1251</w:t>
            </w:r>
          </w:p>
        </w:tc>
        <w:tc>
          <w:tcPr>
            <w:tcW w:w="4912" w:type="dxa"/>
            <w:gridSpan w:val="2"/>
          </w:tcPr>
          <w:p w:rsidR="00EF4941" w:rsidRP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 w:rsidRPr="00EF4941">
              <w:rPr>
                <w:sz w:val="21"/>
              </w:rPr>
              <w:t>MICROTEACHINGANDMICROTEACH.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TKSARKAR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33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1252</w:t>
            </w:r>
          </w:p>
        </w:tc>
        <w:tc>
          <w:tcPr>
            <w:tcW w:w="4912" w:type="dxa"/>
            <w:gridSpan w:val="2"/>
          </w:tcPr>
          <w:p w:rsidR="00EF4941" w:rsidRP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Pr="00EF4941" w:rsidRDefault="00EF4941" w:rsidP="00596E7E">
            <w:pPr>
              <w:pStyle w:val="TableParagraph"/>
              <w:spacing w:before="1" w:line="270" w:lineRule="atLeast"/>
              <w:ind w:left="83" w:right="247" w:hanging="48"/>
              <w:rPr>
                <w:sz w:val="21"/>
              </w:rPr>
            </w:pPr>
            <w:r w:rsidRPr="00EF4941">
              <w:rPr>
                <w:spacing w:val="-1"/>
                <w:sz w:val="21"/>
              </w:rPr>
              <w:t>SIKHA</w:t>
            </w:r>
            <w:r w:rsidRPr="00EF4941"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7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1253</w:t>
            </w:r>
          </w:p>
        </w:tc>
        <w:tc>
          <w:tcPr>
            <w:tcW w:w="4912" w:type="dxa"/>
            <w:gridSpan w:val="2"/>
          </w:tcPr>
          <w:p w:rsidR="00EF4941" w:rsidRP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P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 w:rsidRPr="00EF4941">
              <w:rPr>
                <w:spacing w:val="-1"/>
                <w:sz w:val="21"/>
              </w:rPr>
              <w:t>SIKHA</w:t>
            </w:r>
            <w:r w:rsidRPr="00EF4941"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1254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1255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1256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1257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before="1"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1258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1259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8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1260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gridAfter w:val="1"/>
          <w:wAfter w:w="18" w:type="dxa"/>
          <w:trHeight w:val="807"/>
        </w:trPr>
        <w:tc>
          <w:tcPr>
            <w:tcW w:w="581" w:type="dxa"/>
            <w:gridSpan w:val="2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1261</w:t>
            </w:r>
          </w:p>
        </w:tc>
        <w:tc>
          <w:tcPr>
            <w:tcW w:w="4912" w:type="dxa"/>
            <w:gridSpan w:val="2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gridSpan w:val="2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912"/>
        <w:gridCol w:w="2695"/>
        <w:gridCol w:w="2815"/>
        <w:gridCol w:w="982"/>
        <w:gridCol w:w="857"/>
        <w:gridCol w:w="1224"/>
      </w:tblGrid>
      <w:tr w:rsidR="00EF4941" w:rsidTr="00EF4941">
        <w:trPr>
          <w:trHeight w:val="808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1262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EF4941" w:rsidRDefault="00EF4941" w:rsidP="00596E7E">
            <w:pPr>
              <w:pStyle w:val="TableParagraph"/>
              <w:spacing w:line="270" w:lineRule="atLeast"/>
              <w:ind w:left="83" w:right="247" w:hanging="48"/>
              <w:rPr>
                <w:sz w:val="21"/>
              </w:rPr>
            </w:pPr>
            <w:r>
              <w:rPr>
                <w:spacing w:val="-1"/>
                <w:sz w:val="21"/>
              </w:rPr>
              <w:t>SIKHA</w:t>
            </w:r>
            <w:r>
              <w:rPr>
                <w:sz w:val="21"/>
              </w:rPr>
              <w:t>NIRTISAMANWITOPATHAKROMSIKKHONSOPAN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KNANDI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1263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1264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1265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1266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1267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1268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1269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1270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1271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1272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SAMAKALINSIKKHAPARIKROMA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AKGHOSH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1273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1274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1275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1276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1277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1278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1279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1280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1281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Default="00EF4941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1282</w:t>
            </w:r>
          </w:p>
        </w:tc>
        <w:tc>
          <w:tcPr>
            <w:tcW w:w="4912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SIKHAPARIKROMASIKKHONSOPAN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DDUTTA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2437"/>
      </w:tblGrid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1283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1284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1285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1286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1287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AB3244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1289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1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1290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1291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532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1292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BIDYALAYBHITTIKKARYABALI</w:t>
            </w:r>
          </w:p>
          <w:p w:rsidR="00EF4941" w:rsidRDefault="00EF4941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Default="00EF4941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1293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1294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1295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1296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1297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1298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1299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1300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1301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1302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DBANERJEE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1303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EF4941" w:rsidRPr="00EF4941" w:rsidRDefault="00EF4941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1304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5"/>
        </w:trPr>
        <w:tc>
          <w:tcPr>
            <w:tcW w:w="581" w:type="dxa"/>
          </w:tcPr>
          <w:p w:rsidR="00EF4941" w:rsidRPr="00EF4941" w:rsidRDefault="00EF4941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1305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EF4941" w:rsidTr="00EF4941">
        <w:trPr>
          <w:trHeight w:val="256"/>
        </w:trPr>
        <w:tc>
          <w:tcPr>
            <w:tcW w:w="581" w:type="dxa"/>
          </w:tcPr>
          <w:p w:rsidR="00EF4941" w:rsidRPr="00EF4941" w:rsidRDefault="00EF4941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 w:rsidRPr="00EF4941">
              <w:rPr>
                <w:sz w:val="21"/>
              </w:rPr>
              <w:t>1306</w:t>
            </w:r>
          </w:p>
        </w:tc>
        <w:tc>
          <w:tcPr>
            <w:tcW w:w="3661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EF4941" w:rsidRDefault="00EF4941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EF4941" w:rsidRDefault="00EF4941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EF4941" w:rsidRDefault="00EF4941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F4941" w:rsidRDefault="00EF4941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255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1307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SBODHAK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AB3244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  <w:r w:rsidR="009E46E5">
              <w:rPr>
                <w:sz w:val="21"/>
              </w:rPr>
              <w:t>18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1319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20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2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531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SARIRSIKSHAOSWASTHYASIKHA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SIKKHONSOPAN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SKUILA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1326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5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1329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256"/>
        </w:trPr>
        <w:tc>
          <w:tcPr>
            <w:tcW w:w="581" w:type="dxa"/>
          </w:tcPr>
          <w:p w:rsidR="00596E7E" w:rsidRDefault="009E46E5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1330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394"/>
        <w:gridCol w:w="2695"/>
        <w:gridCol w:w="2815"/>
        <w:gridCol w:w="982"/>
        <w:gridCol w:w="857"/>
        <w:gridCol w:w="1224"/>
      </w:tblGrid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1331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1332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1333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1334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1335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1336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1337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RBHATTACHARYA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1338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1339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1340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1341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1342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2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1343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1344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1345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1346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1347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1348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1349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1350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1352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1353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1354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7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1355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394"/>
        <w:gridCol w:w="2695"/>
        <w:gridCol w:w="2815"/>
        <w:gridCol w:w="982"/>
        <w:gridCol w:w="857"/>
        <w:gridCol w:w="1224"/>
      </w:tblGrid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1356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1357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before="1"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7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1358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1359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1360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7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1361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1362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before="1"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1363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8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1364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7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1365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807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1366</w:t>
            </w:r>
          </w:p>
        </w:tc>
        <w:tc>
          <w:tcPr>
            <w:tcW w:w="439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1"/>
              </w:rPr>
            </w:pPr>
          </w:p>
          <w:p w:rsidR="00624912" w:rsidRDefault="00624912" w:rsidP="00596E7E">
            <w:pPr>
              <w:pStyle w:val="TableParagraph"/>
              <w:spacing w:line="270" w:lineRule="atLeast"/>
              <w:ind w:left="83" w:right="259" w:hanging="48"/>
              <w:rPr>
                <w:sz w:val="21"/>
              </w:rPr>
            </w:pPr>
            <w:r>
              <w:rPr>
                <w:sz w:val="21"/>
              </w:rPr>
              <w:t>PRATHAMIK SIKKHON PRASANGEPARIBESHBIGYANSIKKHONPADDHATI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JROYUKHAMARU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F5596F" w:rsidRDefault="00F5596F">
      <w:pPr>
        <w:pStyle w:val="BodyText"/>
        <w:spacing w:before="7"/>
        <w:rPr>
          <w:rFonts w:ascii="Times New Roman"/>
          <w:sz w:val="19"/>
        </w:rPr>
      </w:pPr>
    </w:p>
    <w:p w:rsidR="00596E7E" w:rsidRDefault="00596E7E">
      <w:pPr>
        <w:pStyle w:val="BodyText"/>
        <w:spacing w:before="1"/>
        <w:ind w:left="164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624912">
        <w:trPr>
          <w:trHeight w:val="532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1367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1369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1374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TEACHINGOFENGLISHASAFOREIGN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LANGUAGE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PMUNIAN,RNJANA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1379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624912">
        <w:trPr>
          <w:trHeight w:val="532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1384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596E7E" w:rsidRDefault="00596E7E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96E7E" w:rsidRDefault="00596E7E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1389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PRATHAMIKSIKKHONPRASANGE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BYABAHARIKPATH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1394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Pr="00624912" w:rsidRDefault="00624912" w:rsidP="00624912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Pr="00624912" w:rsidRDefault="00624912" w:rsidP="0062491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624912" w:rsidRPr="00624912" w:rsidRDefault="00624912" w:rsidP="0062491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1398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1399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SIKKHAYPARIBESHBIDYA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SSAHA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1408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1409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1410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2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3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1411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1412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1413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4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1414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2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96E7E" w:rsidTr="00596E7E">
        <w:trPr>
          <w:trHeight w:val="1083"/>
        </w:trPr>
        <w:tc>
          <w:tcPr>
            <w:tcW w:w="581" w:type="dxa"/>
          </w:tcPr>
          <w:p w:rsidR="00596E7E" w:rsidRDefault="00624912" w:rsidP="00596E7E">
            <w:pPr>
              <w:pStyle w:val="TableParagraph"/>
              <w:spacing w:before="133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1415</w:t>
            </w:r>
          </w:p>
        </w:tc>
        <w:tc>
          <w:tcPr>
            <w:tcW w:w="3661" w:type="dxa"/>
          </w:tcPr>
          <w:p w:rsidR="00596E7E" w:rsidRDefault="00596E7E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596E7E" w:rsidRDefault="00596E7E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596E7E" w:rsidRDefault="00596E7E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6995"/>
        <w:gridCol w:w="2695"/>
        <w:gridCol w:w="2815"/>
        <w:gridCol w:w="982"/>
        <w:gridCol w:w="857"/>
        <w:gridCol w:w="1224"/>
      </w:tblGrid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1416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1417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1418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2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3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1419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1420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1421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1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1084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1422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59" w:lineRule="auto"/>
              <w:ind w:left="35" w:right="490"/>
              <w:rPr>
                <w:sz w:val="21"/>
              </w:rPr>
            </w:pPr>
            <w:r>
              <w:rPr>
                <w:sz w:val="21"/>
              </w:rPr>
              <w:t>BYABAHARIK PATHANE SIKKHONSIKHONDAKHYATABRIDHIKARANOBIDYALAYBITTIKKARYABALIBALIR</w:t>
            </w:r>
          </w:p>
          <w:p w:rsidR="00624912" w:rsidRDefault="00624912" w:rsidP="00596E7E">
            <w:pPr>
              <w:pStyle w:val="TableParagraph"/>
              <w:spacing w:line="242" w:lineRule="exact"/>
              <w:ind w:left="83"/>
              <w:rPr>
                <w:sz w:val="21"/>
              </w:rPr>
            </w:pPr>
            <w:r>
              <w:rPr>
                <w:sz w:val="21"/>
              </w:rPr>
              <w:t>PARIKALPANA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AKPASARI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624912" w:rsidRDefault="00624912" w:rsidP="00596E7E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1423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1424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1425</w:t>
            </w:r>
          </w:p>
        </w:tc>
        <w:tc>
          <w:tcPr>
            <w:tcW w:w="6995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96E7E" w:rsidRDefault="00596E7E" w:rsidP="00596E7E">
      <w:pPr>
        <w:spacing w:line="241" w:lineRule="exact"/>
        <w:rPr>
          <w:sz w:val="21"/>
        </w:rPr>
        <w:sectPr w:rsidR="00596E7E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1429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1434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2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531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SANGEETSIKSHAYSREEJONSILNATAK</w:t>
            </w:r>
          </w:p>
          <w:p w:rsidR="00624912" w:rsidRDefault="00624912" w:rsidP="00596E7E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CHARUKARUSILPAOSARIRSIKHA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MDAS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624912" w:rsidRDefault="00624912" w:rsidP="00596E7E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1438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1439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1440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1441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1442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1443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Pr="00624912" w:rsidRDefault="00624912" w:rsidP="00624912">
            <w:pPr>
              <w:pStyle w:val="TableParagraph"/>
              <w:ind w:right="14"/>
              <w:jc w:val="right"/>
              <w:rPr>
                <w:sz w:val="21"/>
              </w:rPr>
            </w:pPr>
            <w:r w:rsidRPr="00624912">
              <w:rPr>
                <w:sz w:val="21"/>
              </w:rPr>
              <w:t>1444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1445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5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1446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624912" w:rsidTr="00624912">
        <w:trPr>
          <w:trHeight w:val="256"/>
        </w:trPr>
        <w:tc>
          <w:tcPr>
            <w:tcW w:w="581" w:type="dxa"/>
          </w:tcPr>
          <w:p w:rsidR="00624912" w:rsidRDefault="00624912" w:rsidP="00596E7E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1447</w:t>
            </w:r>
          </w:p>
        </w:tc>
        <w:tc>
          <w:tcPr>
            <w:tcW w:w="3661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SISHUSIKSHA</w:t>
            </w:r>
          </w:p>
        </w:tc>
        <w:tc>
          <w:tcPr>
            <w:tcW w:w="2695" w:type="dxa"/>
          </w:tcPr>
          <w:p w:rsidR="00624912" w:rsidRDefault="00624912" w:rsidP="00596E7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BROY</w:t>
            </w:r>
          </w:p>
        </w:tc>
        <w:tc>
          <w:tcPr>
            <w:tcW w:w="2815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624912" w:rsidRDefault="00624912" w:rsidP="00596E7E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624912" w:rsidRDefault="00624912" w:rsidP="00596E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624912" w:rsidRDefault="00624912" w:rsidP="00596E7E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>
      <w:pPr>
        <w:pStyle w:val="BodyText"/>
        <w:spacing w:before="1"/>
        <w:ind w:left="164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1448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1449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THEHISTORYOFNAITALIM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M.SYKES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SOLARSYSTEMFOREVERYBODY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A.W.JOSHI,S.CHANDRA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SOLARSYSTEMFOREVERYBODY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A.W.JOSHI,S.CHANDRA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1459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SOCIALTHINKERSOFMODERNINDIA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SWAMIVIVEKANANDA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SOCIALTHINKERSOFMODERNINDIA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SWAMIVIVEKANANDA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SOCIALTHINKERSOFMODERNINDIA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SWAMIVIVEKANANDA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SOCIALTHINKERSOFMODERNINDIA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SWAMIVIVEKANANDA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Pr="001A4B7D" w:rsidRDefault="001A4B7D" w:rsidP="00CF7062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EDUCATIONPROGRAMME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V.KAUL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1469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INCLUDING</w:t>
            </w:r>
            <w:r>
              <w:rPr>
                <w:sz w:val="21"/>
              </w:rPr>
              <w:t>CHILDREN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WITHSPECIALNEEDS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A.JULKA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INCLUDING</w:t>
            </w:r>
            <w:r>
              <w:rPr>
                <w:sz w:val="21"/>
              </w:rPr>
              <w:t>CHILDREN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WITHSPECIALNEEDS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A.JULKA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INCLUDING</w:t>
            </w:r>
            <w:r>
              <w:rPr>
                <w:sz w:val="21"/>
              </w:rPr>
              <w:t>CHILDREN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WITHSPECIALNEEDS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A.JULKA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 w:rsidP="00560801">
      <w:pPr>
        <w:spacing w:line="241" w:lineRule="exact"/>
        <w:rPr>
          <w:sz w:val="21"/>
        </w:rPr>
        <w:sectPr w:rsidR="00560801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INCLUDING</w:t>
            </w:r>
            <w:r>
              <w:rPr>
                <w:sz w:val="21"/>
              </w:rPr>
              <w:t>CHILDREN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WITHSPECIALNEEDS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A.JULKA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CAREANDEDUCATION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R.SONI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CAREANDEDUCATION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R.SONI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EARLYCHILDHOOD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CAREANDEDUCATION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R.SONI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D.K.SHENDE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D.K.SHENDE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D.K.SHENDE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1479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YOGA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D.K.SHENDE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YOGA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D.K.SHENDE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HSENAPATI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HEALTHANDPHYSICALEDUCATION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HSENAPATI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SCHOOLINGSOCIALISATION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ANDIDENTITY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PSINCLAIR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SCHOOLINGSOCIALISATION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ANDIDENTITY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PSINCLAIR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DRBHIMRAOAMBEDKAR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MLSHAHARE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DRBHIMRAOAMBEDKAR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MLSHAHARE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DRBHIMRAOAMBEDKAR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MLSHAHARE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DRBHIMRAOAMBEDKAR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MLSHAHARE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1489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DRBHIMRAOAMBEDKAR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MLSHAHARE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NCERT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DICTIONARYOFEDUCATION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SHUKLA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DICTIONARYOFEDUCATION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SHUKLA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ICT&amp;LIBRARYSERVICE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SURIYA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ICT&amp;LIBRARYSERVICE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SURIYA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ICT&amp;LIBRARYSERVICE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SURIYA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EDUCATIONADMINISTRATION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DEEPAMEHTA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EDUCATIONADMINISTRATION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DEEPAMEHTA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EXPLOINGSPOKENENGLISH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SARADA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EXPLOINGSPOKENENGLISH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SARADA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EXPLOINGSPOKENENGLISH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SARADA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 w:rsidP="00560801">
      <w:pPr>
        <w:rPr>
          <w:sz w:val="21"/>
        </w:rPr>
        <w:sectPr w:rsidR="00560801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SCIENCEDICTIONARY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LAYALAXMI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SCIENCEDICTIONARY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LAYALAXMI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SCIENCEDICTIONARY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LAYALAXMI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GUIDANCEANDCOUNSELLING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BHASKARCHARYULU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ADULTEDUCATION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PRASAD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APHPUBLISHINGCORPO.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1509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PRATHAMKISIKKHONPRASANGE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GANITSIKHYANPADDHATI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BBANERJEE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1519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GANITSIKKHONDIPIKA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 w:rsidP="00560801">
      <w:pPr>
        <w:rPr>
          <w:sz w:val="21"/>
        </w:rPr>
        <w:sectPr w:rsidR="00560801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443"/>
        <w:gridCol w:w="2695"/>
        <w:gridCol w:w="2815"/>
        <w:gridCol w:w="982"/>
        <w:gridCol w:w="857"/>
        <w:gridCol w:w="1224"/>
      </w:tblGrid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1521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1522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1523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1524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1525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1526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1527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PARIBESHBIGGYANSIKHYANSOPAN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1528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1529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1530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1531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1532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37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37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1533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GANITSIKHYANPADDHTI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GOPALCHATTERJEE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807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1534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BABOHARIKPATHANESIKKHAN</w:t>
            </w:r>
          </w:p>
          <w:p w:rsidR="001A4B7D" w:rsidRDefault="001A4B7D" w:rsidP="009C1273">
            <w:pPr>
              <w:pStyle w:val="TableParagraph"/>
              <w:spacing w:line="270" w:lineRule="atLeast"/>
              <w:ind w:left="83" w:right="808" w:hanging="48"/>
              <w:rPr>
                <w:sz w:val="21"/>
              </w:rPr>
            </w:pPr>
            <w:r>
              <w:rPr>
                <w:sz w:val="21"/>
              </w:rPr>
              <w:t>SIKHAN DAKHYATA</w:t>
            </w:r>
            <w:r>
              <w:rPr>
                <w:spacing w:val="-1"/>
                <w:sz w:val="21"/>
              </w:rPr>
              <w:t>BRIDDHIKARAN</w:t>
            </w:r>
            <w:r>
              <w:rPr>
                <w:sz w:val="21"/>
              </w:rPr>
              <w:t>OPARIKALPANA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1535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PATHACRAMIYASIKHYAN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SIKHANBIGGYAN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1536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1537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1538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1539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1540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1541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1542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1543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EXECUTIVESUMMARYOFNATIONAL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FOCUSGROUPSPOSITIONPAPERS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N.C.E.R.T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P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 w:rsidRPr="001A4B7D">
              <w:rPr>
                <w:sz w:val="21"/>
              </w:rPr>
              <w:t>1544</w:t>
            </w:r>
          </w:p>
        </w:tc>
        <w:tc>
          <w:tcPr>
            <w:tcW w:w="4443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SISHUPARJABEKHYAN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A.GUPTA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 w:rsidP="00560801">
      <w:pPr>
        <w:rPr>
          <w:sz w:val="21"/>
        </w:rPr>
        <w:sectPr w:rsidR="00560801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661"/>
        <w:gridCol w:w="2695"/>
        <w:gridCol w:w="2815"/>
        <w:gridCol w:w="982"/>
        <w:gridCol w:w="857"/>
        <w:gridCol w:w="1224"/>
      </w:tblGrid>
      <w:tr w:rsidR="00560801" w:rsidTr="001A4B7D">
        <w:trPr>
          <w:trHeight w:val="255"/>
        </w:trPr>
        <w:tc>
          <w:tcPr>
            <w:tcW w:w="581" w:type="dxa"/>
          </w:tcPr>
          <w:p w:rsidR="00560801" w:rsidRDefault="001A4B7D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3661" w:type="dxa"/>
          </w:tcPr>
          <w:p w:rsidR="00560801" w:rsidRDefault="00560801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BANGLABHASHASIKKAN</w:t>
            </w:r>
          </w:p>
        </w:tc>
        <w:tc>
          <w:tcPr>
            <w:tcW w:w="2695" w:type="dxa"/>
          </w:tcPr>
          <w:p w:rsidR="00560801" w:rsidRDefault="00560801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S.SANAYAL,U.MUKHERJEE</w:t>
            </w:r>
          </w:p>
        </w:tc>
        <w:tc>
          <w:tcPr>
            <w:tcW w:w="2815" w:type="dxa"/>
          </w:tcPr>
          <w:p w:rsidR="00560801" w:rsidRDefault="00560801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60801" w:rsidRDefault="00560801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7" w:type="dxa"/>
          </w:tcPr>
          <w:p w:rsidR="00560801" w:rsidRDefault="00560801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60801" w:rsidRDefault="00560801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60801" w:rsidTr="001A4B7D">
        <w:trPr>
          <w:trHeight w:val="532"/>
        </w:trPr>
        <w:tc>
          <w:tcPr>
            <w:tcW w:w="581" w:type="dxa"/>
          </w:tcPr>
          <w:p w:rsidR="00560801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1546</w:t>
            </w:r>
          </w:p>
        </w:tc>
        <w:tc>
          <w:tcPr>
            <w:tcW w:w="3661" w:type="dxa"/>
          </w:tcPr>
          <w:p w:rsidR="00560801" w:rsidRDefault="00560801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KRITKOLA,CHARUSILPO,SWASTHA</w:t>
            </w:r>
          </w:p>
          <w:p w:rsidR="00560801" w:rsidRDefault="00560801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OSARIRSIKKHA</w:t>
            </w:r>
          </w:p>
        </w:tc>
        <w:tc>
          <w:tcPr>
            <w:tcW w:w="2695" w:type="dxa"/>
          </w:tcPr>
          <w:p w:rsidR="00560801" w:rsidRDefault="00560801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60801" w:rsidRDefault="00560801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A.MUKHERJEE,B.DUTTA</w:t>
            </w:r>
          </w:p>
        </w:tc>
        <w:tc>
          <w:tcPr>
            <w:tcW w:w="2815" w:type="dxa"/>
          </w:tcPr>
          <w:p w:rsidR="00560801" w:rsidRDefault="00560801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60801" w:rsidRDefault="00560801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560801" w:rsidRDefault="00560801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60801" w:rsidRDefault="00560801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560801" w:rsidRDefault="00560801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560801" w:rsidRDefault="00560801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560801" w:rsidRDefault="00560801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560801" w:rsidTr="001A4B7D">
        <w:trPr>
          <w:trHeight w:val="256"/>
        </w:trPr>
        <w:tc>
          <w:tcPr>
            <w:tcW w:w="581" w:type="dxa"/>
          </w:tcPr>
          <w:p w:rsidR="00560801" w:rsidRDefault="001A4B7D" w:rsidP="009C1273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1547</w:t>
            </w:r>
          </w:p>
        </w:tc>
        <w:tc>
          <w:tcPr>
            <w:tcW w:w="3661" w:type="dxa"/>
          </w:tcPr>
          <w:p w:rsidR="00560801" w:rsidRDefault="00560801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ANUPATHANSIKKHANSOPAN(P-01)</w:t>
            </w:r>
          </w:p>
        </w:tc>
        <w:tc>
          <w:tcPr>
            <w:tcW w:w="2695" w:type="dxa"/>
          </w:tcPr>
          <w:p w:rsidR="00560801" w:rsidRDefault="00560801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SARKAR,SHEE,NANDI</w:t>
            </w:r>
          </w:p>
        </w:tc>
        <w:tc>
          <w:tcPr>
            <w:tcW w:w="2815" w:type="dxa"/>
          </w:tcPr>
          <w:p w:rsidR="00560801" w:rsidRDefault="00560801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560801" w:rsidRDefault="00560801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560801" w:rsidRDefault="00560801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560801" w:rsidRDefault="00560801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SIKKHAKHETRE</w:t>
            </w:r>
            <w:r>
              <w:rPr>
                <w:sz w:val="21"/>
              </w:rPr>
              <w:t>COMPUTERERPRAYOG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1549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P.PANDEY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BANGLABHASHABISHOYOPADHATI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K.CHATTERJEE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PRARAMBHIKSIKKHABIGGYAN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OPATHACRAMPRASANGA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RAMNARAYANJANA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SIKKHASHRAYEEVIDYA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M.ACHARYA,S.PAL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SAMAKALINSIKKHAVIDYA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S.K.NAG,F.MUKHERJEE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pacing w:val="-1"/>
                <w:sz w:val="21"/>
              </w:rPr>
              <w:t>PRARAMBHIK</w:t>
            </w:r>
            <w:r>
              <w:rPr>
                <w:sz w:val="21"/>
              </w:rPr>
              <w:t>SIKKHATATWER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RUPREKHA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S.ROY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VIDYALAYSIKKHADHIN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SIKKHANABHYASPARIKALPANA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OUTLINEOFTEACHINGENGLISH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S.SANAYAL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TEACHINGOFENGLISH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M.DINDA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GANITSIKKHAN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R.BHATTACHARYA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1559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THEMYTHOFTHESTRONGLEADER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ARCHIEBROWN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VINTAGEBOOKSLTD.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LEADERSHIPFORINSTITUTION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BUILDINGINEDUCATION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M.MUKHOPADHAYAY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SHIPRAPUBLICATION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1561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TEACHINGANDLEARNINGSTRATEGIES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DIANAWHITTON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C.U.PRESS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1562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INFERNO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DANBROWN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BANTOMPRESS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1563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BORNAGAIN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POSTAROCKSOOPARK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GOODNEWSPUB.HOUSE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$13.95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1564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SCHOOLCODEPRIMARYEDUCATION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SECONDARYEDUCATION(V-1)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A.K.DAS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RABINSONLAWHOUSE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1565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SCHOOLCODEPRIMARYEDUCATION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SECONDARYEDUCATION(V-2)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A.K.DAS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RABINSONLAWHOUSE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1050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1566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SUPPLEMENTTOSCHOOLCODE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A.K.DAS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RABINSONLAWHOUSE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1567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THERIGHTOFCHILDRENTOFREEAND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COMPULSORYEDUCATIONACT,2009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49" w:lineRule="exact"/>
              <w:ind w:left="36"/>
              <w:rPr>
                <w:sz w:val="21"/>
              </w:rPr>
            </w:pPr>
            <w:r>
              <w:rPr>
                <w:sz w:val="21"/>
              </w:rPr>
              <w:t>COMMERCIALLAWPUB.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36"/>
              <w:rPr>
                <w:sz w:val="21"/>
              </w:rPr>
            </w:pPr>
            <w:r>
              <w:rPr>
                <w:sz w:val="21"/>
              </w:rPr>
              <w:t>PVT.LTD.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1568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D.EL.ED.ASSIGNMENT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G.P.MANDAL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5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1569</w:t>
            </w:r>
          </w:p>
        </w:tc>
        <w:tc>
          <w:tcPr>
            <w:tcW w:w="366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D.EL.ED.ASSIGNMENT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G.P.MANDAL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 w:rsidP="00560801">
      <w:pPr>
        <w:rPr>
          <w:sz w:val="21"/>
        </w:rPr>
        <w:sectPr w:rsidR="00560801">
          <w:pgSz w:w="16840" w:h="11910" w:orient="landscape"/>
          <w:pgMar w:top="1080" w:right="2060" w:bottom="280" w:left="17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5141"/>
        <w:gridCol w:w="2695"/>
        <w:gridCol w:w="2815"/>
        <w:gridCol w:w="982"/>
        <w:gridCol w:w="857"/>
        <w:gridCol w:w="1224"/>
      </w:tblGrid>
      <w:tr w:rsidR="001A4B7D" w:rsidTr="001A4B7D">
        <w:trPr>
          <w:trHeight w:val="1084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59" w:lineRule="auto"/>
              <w:ind w:left="35" w:right="926"/>
              <w:rPr>
                <w:sz w:val="21"/>
              </w:rPr>
            </w:pPr>
            <w:r>
              <w:rPr>
                <w:spacing w:val="-1"/>
                <w:sz w:val="21"/>
              </w:rPr>
              <w:t>BABOHARIK</w:t>
            </w:r>
            <w:r>
              <w:rPr>
                <w:sz w:val="21"/>
              </w:rPr>
              <w:t>PATHANESIKKHANSIKHANDAKHYATA</w:t>
            </w:r>
          </w:p>
          <w:p w:rsidR="001A4B7D" w:rsidRDefault="001A4B7D" w:rsidP="009C1273">
            <w:pPr>
              <w:pStyle w:val="TableParagraph"/>
              <w:spacing w:line="255" w:lineRule="exact"/>
              <w:ind w:left="83"/>
              <w:rPr>
                <w:sz w:val="21"/>
              </w:rPr>
            </w:pPr>
            <w:r>
              <w:rPr>
                <w:sz w:val="21"/>
              </w:rPr>
              <w:t>BRIDDHIKARANOVIDYALAYVITTIK</w:t>
            </w:r>
          </w:p>
          <w:p w:rsidR="001A4B7D" w:rsidRDefault="001A4B7D" w:rsidP="009C1273">
            <w:pPr>
              <w:pStyle w:val="TableParagraph"/>
              <w:spacing w:before="12" w:line="244" w:lineRule="exact"/>
              <w:ind w:left="35"/>
              <w:rPr>
                <w:sz w:val="21"/>
              </w:rPr>
            </w:pPr>
            <w:r>
              <w:rPr>
                <w:sz w:val="21"/>
              </w:rPr>
              <w:t>KARJABALIRPARIKALPANA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133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A.K.PASARI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133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133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1571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PRATHAMIKSIKKHANPRASANGA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GHOSH,SINHA,GHOSH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SOVAPUB.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1572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SARIRSIKKHAOSWASTHASIKKHA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SIKKHANNSOPAN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S.KUILYA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1573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BABOHARIKPATH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S.PAL,B.SAMANTA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808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spacing w:line="237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1574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1A4B7D" w:rsidRDefault="001A4B7D" w:rsidP="009C1273">
            <w:pPr>
              <w:pStyle w:val="TableParagraph"/>
              <w:spacing w:line="270" w:lineRule="atLeast"/>
              <w:ind w:left="83" w:right="326" w:hanging="48"/>
              <w:rPr>
                <w:sz w:val="21"/>
              </w:rPr>
            </w:pPr>
            <w:r>
              <w:rPr>
                <w:spacing w:val="-1"/>
                <w:sz w:val="21"/>
              </w:rPr>
              <w:t>SANGEETSIKKHA,</w:t>
            </w:r>
            <w:r>
              <w:rPr>
                <w:sz w:val="21"/>
              </w:rPr>
              <w:t>SRIJANSHEELNATAKCHARU-KARUSHILPAOSARIRSIKKHA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A.SINHA,D.K.BANERJEE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1A4B7D" w:rsidRDefault="001A4B7D" w:rsidP="009C1273">
            <w:pPr>
              <w:pStyle w:val="TableParagraph"/>
              <w:spacing w:before="7" w:line="240" w:lineRule="auto"/>
              <w:rPr>
                <w:rFonts w:ascii="Times New Roman"/>
                <w:sz w:val="27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256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1575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CHARUKOLASIKKHONSOPAN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S.BODHAK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SREEJONIPRAKASHAN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1576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D.EL.ED.SIKKHAKPRASHIKKHAN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SAHAYIKA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A.PASARI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RUMAPUB.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1577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MAHABHARATBASTAB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ODHARMIYOBODHE(V-2)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D.BANERJEE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CF7062">
            <w:pPr>
              <w:pStyle w:val="TableParagraph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1579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1581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1582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1583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1584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1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1585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19"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  <w:tr w:rsidR="001A4B7D" w:rsidTr="001A4B7D">
        <w:trPr>
          <w:trHeight w:val="532"/>
        </w:trPr>
        <w:tc>
          <w:tcPr>
            <w:tcW w:w="581" w:type="dxa"/>
          </w:tcPr>
          <w:p w:rsidR="001A4B7D" w:rsidRDefault="001A4B7D" w:rsidP="009C1273">
            <w:pPr>
              <w:pStyle w:val="TableParagraph"/>
              <w:spacing w:before="1" w:line="241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1586</w:t>
            </w:r>
          </w:p>
        </w:tc>
        <w:tc>
          <w:tcPr>
            <w:tcW w:w="5141" w:type="dxa"/>
          </w:tcPr>
          <w:p w:rsidR="001A4B7D" w:rsidRDefault="001A4B7D" w:rsidP="009C1273">
            <w:pPr>
              <w:pStyle w:val="TableParagraph"/>
              <w:spacing w:line="249" w:lineRule="exact"/>
              <w:ind w:left="35"/>
              <w:rPr>
                <w:sz w:val="21"/>
              </w:rPr>
            </w:pPr>
            <w:r>
              <w:rPr>
                <w:sz w:val="21"/>
              </w:rPr>
              <w:t>PRATHAMIKSIKKHAKSIKKHANE</w:t>
            </w:r>
          </w:p>
          <w:p w:rsidR="001A4B7D" w:rsidRDefault="001A4B7D" w:rsidP="009C1273">
            <w:pPr>
              <w:pStyle w:val="TableParagraph"/>
              <w:spacing w:before="20" w:line="244" w:lineRule="exact"/>
              <w:ind w:left="83"/>
              <w:rPr>
                <w:sz w:val="21"/>
              </w:rPr>
            </w:pPr>
            <w:r>
              <w:rPr>
                <w:sz w:val="21"/>
              </w:rPr>
              <w:t>SIKKHAADHAYAN</w:t>
            </w:r>
          </w:p>
        </w:tc>
        <w:tc>
          <w:tcPr>
            <w:tcW w:w="269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D.PAL</w:t>
            </w:r>
          </w:p>
        </w:tc>
        <w:tc>
          <w:tcPr>
            <w:tcW w:w="2815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RITAPUBLICATION</w:t>
            </w:r>
          </w:p>
        </w:tc>
        <w:tc>
          <w:tcPr>
            <w:tcW w:w="982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57" w:type="dxa"/>
          </w:tcPr>
          <w:p w:rsidR="001A4B7D" w:rsidRDefault="001A4B7D" w:rsidP="009C12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1A4B7D" w:rsidRDefault="001A4B7D" w:rsidP="009C1273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1A4B7D" w:rsidRDefault="001A4B7D" w:rsidP="009C1273">
            <w:pPr>
              <w:pStyle w:val="TableParagraph"/>
              <w:spacing w:before="1" w:line="241" w:lineRule="exact"/>
              <w:ind w:left="36"/>
              <w:rPr>
                <w:sz w:val="21"/>
              </w:rPr>
            </w:pPr>
            <w:r>
              <w:rPr>
                <w:sz w:val="21"/>
              </w:rPr>
              <w:t>PURCHASE</w:t>
            </w:r>
          </w:p>
        </w:tc>
      </w:tr>
    </w:tbl>
    <w:p w:rsidR="00560801" w:rsidRDefault="00560801">
      <w:pPr>
        <w:pStyle w:val="BodyText"/>
        <w:spacing w:before="1"/>
        <w:ind w:left="164"/>
      </w:pPr>
    </w:p>
    <w:sectPr w:rsidR="00560801" w:rsidSect="00843712">
      <w:pgSz w:w="16840" w:h="11910" w:orient="landscape"/>
      <w:pgMar w:top="1100" w:right="20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596F"/>
    <w:rsid w:val="00032930"/>
    <w:rsid w:val="000619FE"/>
    <w:rsid w:val="00111142"/>
    <w:rsid w:val="00130083"/>
    <w:rsid w:val="001A4B7D"/>
    <w:rsid w:val="001A6E4E"/>
    <w:rsid w:val="001B11BC"/>
    <w:rsid w:val="001C166F"/>
    <w:rsid w:val="002377BB"/>
    <w:rsid w:val="002C5FCB"/>
    <w:rsid w:val="00343FE3"/>
    <w:rsid w:val="00360565"/>
    <w:rsid w:val="003A3994"/>
    <w:rsid w:val="004310BB"/>
    <w:rsid w:val="00434CAD"/>
    <w:rsid w:val="00447A8C"/>
    <w:rsid w:val="00462B37"/>
    <w:rsid w:val="00464D2A"/>
    <w:rsid w:val="005443A4"/>
    <w:rsid w:val="00560801"/>
    <w:rsid w:val="00596E7E"/>
    <w:rsid w:val="005E0CD0"/>
    <w:rsid w:val="00624912"/>
    <w:rsid w:val="00754C73"/>
    <w:rsid w:val="00820FA1"/>
    <w:rsid w:val="008408D3"/>
    <w:rsid w:val="00843712"/>
    <w:rsid w:val="00870106"/>
    <w:rsid w:val="008B3C1F"/>
    <w:rsid w:val="008D60E3"/>
    <w:rsid w:val="009075A9"/>
    <w:rsid w:val="009C1273"/>
    <w:rsid w:val="009D3314"/>
    <w:rsid w:val="009E46E5"/>
    <w:rsid w:val="00A21A2D"/>
    <w:rsid w:val="00AB3244"/>
    <w:rsid w:val="00CA743F"/>
    <w:rsid w:val="00CA7CBD"/>
    <w:rsid w:val="00D1111C"/>
    <w:rsid w:val="00D405B5"/>
    <w:rsid w:val="00DB64C6"/>
    <w:rsid w:val="00DC1899"/>
    <w:rsid w:val="00E566F6"/>
    <w:rsid w:val="00E678FF"/>
    <w:rsid w:val="00EE6E5B"/>
    <w:rsid w:val="00EF4941"/>
    <w:rsid w:val="00F359A4"/>
    <w:rsid w:val="00F5596F"/>
    <w:rsid w:val="00FB3483"/>
    <w:rsid w:val="00FE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712"/>
    <w:pPr>
      <w:spacing w:before="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43712"/>
  </w:style>
  <w:style w:type="paragraph" w:customStyle="1" w:styleId="TableParagraph">
    <w:name w:val="Table Paragraph"/>
    <w:basedOn w:val="Normal"/>
    <w:uiPriority w:val="1"/>
    <w:qFormat/>
    <w:rsid w:val="00843712"/>
    <w:pPr>
      <w:spacing w:line="23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B201-3CEE-48CF-94A5-6B563C5E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17278</Words>
  <Characters>98486</Characters>
  <Application>Microsoft Office Word</Application>
  <DocSecurity>0</DocSecurity>
  <Lines>820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COLLEGE</cp:lastModifiedBy>
  <cp:revision>83</cp:revision>
  <dcterms:created xsi:type="dcterms:W3CDTF">2022-01-22T08:47:00Z</dcterms:created>
  <dcterms:modified xsi:type="dcterms:W3CDTF">2022-01-25T07:36:00Z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2022-01-22T00:00:00Z</vt:filetime>
  </property>
</Properties>
</file>